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17B" w:rsidRPr="00612699" w:rsidRDefault="00FA517B" w:rsidP="00FA517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1269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CF427BC" wp14:editId="5DA50D2B">
            <wp:simplePos x="0" y="0"/>
            <wp:positionH relativeFrom="column">
              <wp:posOffset>2797175</wp:posOffset>
            </wp:positionH>
            <wp:positionV relativeFrom="page">
              <wp:posOffset>247015</wp:posOffset>
            </wp:positionV>
            <wp:extent cx="482600" cy="586105"/>
            <wp:effectExtent l="0" t="0" r="0" b="4445"/>
            <wp:wrapNone/>
            <wp:docPr id="3" name="Рисунок 3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517B" w:rsidRPr="00612699" w:rsidRDefault="00FA517B" w:rsidP="00FA51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1269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МИНИСТЕРСТВО ТРУДА И СОЦИАЛЬНОГО РАЗВИТИЯ</w:t>
      </w:r>
    </w:p>
    <w:p w:rsidR="00FA517B" w:rsidRPr="00612699" w:rsidRDefault="00FA517B" w:rsidP="00FA51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smartTag w:uri="urn:schemas-microsoft-com:office:smarttags" w:element="PersonName">
        <w:r w:rsidRPr="00612699">
          <w:rPr>
            <w:rFonts w:ascii="Times New Roman" w:eastAsia="Times New Roman" w:hAnsi="Times New Roman"/>
            <w:b/>
            <w:bCs/>
            <w:sz w:val="28"/>
            <w:szCs w:val="24"/>
            <w:lang w:eastAsia="ru-RU"/>
          </w:rPr>
          <w:t>КРАСНОДАР</w:t>
        </w:r>
      </w:smartTag>
      <w:r w:rsidRPr="0061269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СКОГО КРАЯ</w:t>
      </w:r>
    </w:p>
    <w:p w:rsidR="00FA517B" w:rsidRPr="00612699" w:rsidRDefault="00FA517B" w:rsidP="00FA517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A517B" w:rsidRPr="00612699" w:rsidRDefault="00FA517B" w:rsidP="00FA517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12699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FA517B" w:rsidRPr="00612699" w:rsidRDefault="00FA517B" w:rsidP="00FA517B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FA517B" w:rsidRPr="00FA517B" w:rsidRDefault="00FA517B" w:rsidP="00FA51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69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D7539">
        <w:rPr>
          <w:rFonts w:ascii="Times New Roman" w:eastAsia="Times New Roman" w:hAnsi="Times New Roman"/>
          <w:sz w:val="28"/>
          <w:szCs w:val="28"/>
          <w:lang w:eastAsia="ru-RU"/>
        </w:rPr>
        <w:t>16.12.2022</w:t>
      </w:r>
      <w:r w:rsidRPr="00FA51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7539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bookmarkStart w:id="0" w:name="_GoBack"/>
      <w:bookmarkEnd w:id="0"/>
      <w:r w:rsidRPr="006126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№ </w:t>
      </w:r>
      <w:r w:rsidR="00DD7539">
        <w:rPr>
          <w:rFonts w:ascii="Times New Roman" w:eastAsia="Times New Roman" w:hAnsi="Times New Roman"/>
          <w:sz w:val="28"/>
          <w:szCs w:val="28"/>
          <w:lang w:eastAsia="ru-RU"/>
        </w:rPr>
        <w:t>2096</w:t>
      </w:r>
    </w:p>
    <w:p w:rsidR="00FA517B" w:rsidRPr="00612699" w:rsidRDefault="00FA517B" w:rsidP="00FA51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699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81EB9" w:rsidRDefault="00B81EB9" w:rsidP="00407041">
      <w:pPr>
        <w:pStyle w:val="30"/>
        <w:shd w:val="clear" w:color="auto" w:fill="auto"/>
        <w:spacing w:before="0"/>
        <w:ind w:right="40"/>
      </w:pPr>
    </w:p>
    <w:p w:rsidR="00407041" w:rsidRDefault="00E274C0" w:rsidP="00407041">
      <w:pPr>
        <w:pStyle w:val="30"/>
        <w:shd w:val="clear" w:color="auto" w:fill="auto"/>
        <w:spacing w:before="0"/>
        <w:ind w:right="40"/>
      </w:pPr>
      <w:r w:rsidRPr="00407041">
        <w:t xml:space="preserve">О внесении изменений в </w:t>
      </w:r>
      <w:r w:rsidR="00395FB5" w:rsidRPr="00407041">
        <w:t>приказ</w:t>
      </w:r>
      <w:r w:rsidR="008210E5" w:rsidRPr="00407041">
        <w:t xml:space="preserve"> </w:t>
      </w:r>
      <w:r w:rsidR="00407041" w:rsidRPr="00407041">
        <w:t>м</w:t>
      </w:r>
      <w:r w:rsidR="00407041">
        <w:t>инистерства</w:t>
      </w:r>
    </w:p>
    <w:p w:rsidR="00B81EB9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1E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труда и социально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 развития Краснодарского края</w:t>
      </w:r>
    </w:p>
    <w:p w:rsidR="00B81EB9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1E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17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октября </w:t>
      </w:r>
      <w:r w:rsidRPr="00B81E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2018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г. № </w:t>
      </w:r>
      <w:r w:rsidRPr="00B81E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1562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утверждении</w:t>
      </w:r>
    </w:p>
    <w:p w:rsidR="00B81EB9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1E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вного регламента предоставления</w:t>
      </w:r>
    </w:p>
    <w:p w:rsidR="00B81EB9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1E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государственной услуги: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«Увеличение на </w:t>
      </w:r>
      <w:r w:rsidR="00447504" w:rsidRPr="004475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475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процентов</w:t>
      </w:r>
    </w:p>
    <w:p w:rsidR="00B81EB9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1E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размера вознаграждения приемным 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одителям,</w:t>
      </w:r>
    </w:p>
    <w:p w:rsidR="00B81EB9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1E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воспитывающим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детей-сирот и детей, оставшихся</w:t>
      </w:r>
    </w:p>
    <w:p w:rsidR="00B81EB9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1E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без попечения 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одителей, являющихся инвалидами</w:t>
      </w:r>
    </w:p>
    <w:p w:rsidR="00767D64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1E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или имеющих ограниченные возможности здоровья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B81EB9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1EB9" w:rsidRPr="005E7BCC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7539" w:rsidRPr="00DD7539" w:rsidRDefault="00DD7539" w:rsidP="00DD7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539"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 210-ФЗ</w:t>
      </w:r>
      <w:r w:rsidRPr="00DD7539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услуг»,</w:t>
      </w:r>
      <w:r w:rsidRPr="00DD7539">
        <w:rPr>
          <w:rFonts w:ascii="Times New Roman" w:hAnsi="Times New Roman"/>
          <w:sz w:val="28"/>
          <w:szCs w:val="28"/>
        </w:rPr>
        <w:br/>
        <w:t xml:space="preserve">постановлением главы администрации (губернатора) Краснодарского края </w:t>
      </w:r>
      <w:r w:rsidRPr="00DD7539">
        <w:rPr>
          <w:rFonts w:ascii="Times New Roman" w:hAnsi="Times New Roman"/>
          <w:sz w:val="28"/>
          <w:szCs w:val="28"/>
        </w:rPr>
        <w:br/>
        <w:t>от 15 ноября 2011 г. № 1340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Краснодарского края» и приказом министерства труда и социального развития Краснодарского края</w:t>
      </w:r>
      <w:r w:rsidRPr="00DD7539">
        <w:rPr>
          <w:rFonts w:ascii="Times New Roman" w:hAnsi="Times New Roman"/>
          <w:sz w:val="28"/>
          <w:szCs w:val="28"/>
        </w:rPr>
        <w:br/>
        <w:t>от 13 марта 2017 г. № 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на шестьдесят процентов, на территории Краснодарского края» п р и к а з ы в а ю:</w:t>
      </w:r>
    </w:p>
    <w:p w:rsidR="00E27E63" w:rsidRPr="0035404D" w:rsidRDefault="000A2E4D" w:rsidP="00FB50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50A5">
        <w:rPr>
          <w:rFonts w:ascii="Times New Roman" w:hAnsi="Times New Roman"/>
          <w:sz w:val="28"/>
          <w:szCs w:val="28"/>
        </w:rPr>
        <w:t>1. </w:t>
      </w:r>
      <w:r w:rsidR="00E27E63" w:rsidRPr="00FB50A5">
        <w:rPr>
          <w:rFonts w:ascii="Times New Roman" w:hAnsi="Times New Roman"/>
          <w:sz w:val="28"/>
          <w:szCs w:val="28"/>
        </w:rPr>
        <w:t>Утвердить изменения в</w:t>
      </w:r>
      <w:r w:rsidR="00E27E63" w:rsidRPr="00E27E63">
        <w:t xml:space="preserve"> </w:t>
      </w:r>
      <w:r w:rsidR="00E27E63" w:rsidRPr="00E27E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приказ </w:t>
      </w:r>
      <w:r w:rsid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B81EB9" w:rsidRP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>инистерства труда и социального развития Краснодарского края от 17</w:t>
      </w:r>
      <w:r w:rsid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октября </w:t>
      </w:r>
      <w:r w:rsidR="00B81EB9" w:rsidRP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2018 </w:t>
      </w:r>
      <w:r w:rsid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>г. № </w:t>
      </w:r>
      <w:r w:rsidR="00B81EB9" w:rsidRP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1562 </w:t>
      </w:r>
      <w:r w:rsid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B81EB9" w:rsidRP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услуги: </w:t>
      </w:r>
      <w:r w:rsid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B81EB9" w:rsidRP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Увеличение на </w:t>
      </w:r>
      <w:r w:rsidR="00447504" w:rsidRPr="00447504">
        <w:rPr>
          <w:rFonts w:ascii="Times New Roman" w:eastAsia="Times New Roman" w:hAnsi="Times New Roman"/>
          <w:bCs/>
          <w:sz w:val="28"/>
          <w:szCs w:val="28"/>
          <w:lang w:eastAsia="ru-RU"/>
        </w:rPr>
        <w:t>60</w:t>
      </w:r>
      <w:r w:rsidR="00B81EB9" w:rsidRP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процентов размера вознаграждения приемным родителям, воспитывающим детей-сирот и детей, оставшихся без попечения родителей, являющихся инвалидами или имеющих ограниченные возможности здоровья</w:t>
      </w:r>
      <w:r w:rsid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E27E63" w:rsidRPr="00FB50A5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="00B81EB9" w:rsidRPr="00FB50A5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E27E63" w:rsidRPr="00FB50A5">
        <w:rPr>
          <w:rFonts w:ascii="Times New Roman" w:hAnsi="Times New Roman"/>
          <w:sz w:val="28"/>
          <w:szCs w:val="28"/>
        </w:rPr>
        <w:t xml:space="preserve"> к настоящему</w:t>
      </w:r>
      <w:r w:rsidR="00FB50A5" w:rsidRPr="00FB50A5">
        <w:rPr>
          <w:rFonts w:ascii="Times New Roman" w:hAnsi="Times New Roman"/>
          <w:b/>
          <w:sz w:val="28"/>
          <w:szCs w:val="28"/>
        </w:rPr>
        <w:t xml:space="preserve"> </w:t>
      </w:r>
      <w:r w:rsidR="00FB50A5" w:rsidRPr="000A7704">
        <w:rPr>
          <w:rFonts w:ascii="Times New Roman" w:hAnsi="Times New Roman"/>
          <w:sz w:val="28"/>
          <w:szCs w:val="28"/>
        </w:rPr>
        <w:t>приказу</w:t>
      </w:r>
      <w:r w:rsidR="00FB50A5" w:rsidRPr="0035404D">
        <w:rPr>
          <w:rFonts w:ascii="Times New Roman" w:hAnsi="Times New Roman"/>
          <w:sz w:val="28"/>
          <w:szCs w:val="28"/>
        </w:rPr>
        <w:t>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337612">
        <w:rPr>
          <w:rFonts w:ascii="Times New Roman" w:hAnsi="Times New Roman"/>
          <w:sz w:val="28"/>
          <w:szCs w:val="28"/>
        </w:rPr>
        <w:t>Гаврилец</w:t>
      </w:r>
      <w:proofErr w:type="spellEnd"/>
      <w:r w:rsidR="00337612">
        <w:rPr>
          <w:rFonts w:ascii="Times New Roman" w:hAnsi="Times New Roman"/>
          <w:sz w:val="28"/>
          <w:szCs w:val="28"/>
        </w:rPr>
        <w:t xml:space="preserve">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2F2963" w:rsidRDefault="00EF45E3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A2E4D"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</w:t>
      </w:r>
      <w:r w:rsidR="005415DB">
        <w:rPr>
          <w:rFonts w:ascii="Times New Roman" w:hAnsi="Times New Roman"/>
          <w:sz w:val="28"/>
          <w:szCs w:val="28"/>
        </w:rPr>
        <w:br/>
      </w:r>
      <w:r w:rsidR="000A2E4D" w:rsidRPr="00110E2E">
        <w:rPr>
          <w:rFonts w:ascii="Times New Roman" w:hAnsi="Times New Roman"/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«Интернет»</w:t>
      </w:r>
      <w:r w:rsidR="002F2963">
        <w:rPr>
          <w:rFonts w:ascii="Times New Roman" w:hAnsi="Times New Roman"/>
          <w:sz w:val="28"/>
          <w:szCs w:val="28"/>
        </w:rPr>
        <w:t>;</w:t>
      </w:r>
    </w:p>
    <w:p w:rsidR="000A2E4D" w:rsidRPr="00110E2E" w:rsidRDefault="00EF45E3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A2E4D" w:rsidRPr="00110E2E">
        <w:rPr>
          <w:rFonts w:ascii="Times New Roman" w:hAnsi="Times New Roman"/>
          <w:sz w:val="28"/>
          <w:szCs w:val="28"/>
        </w:rPr>
        <w:t xml:space="preserve">направление </w:t>
      </w:r>
      <w:r w:rsidR="002F2963">
        <w:rPr>
          <w:rFonts w:ascii="Times New Roman" w:hAnsi="Times New Roman"/>
          <w:sz w:val="28"/>
          <w:szCs w:val="28"/>
        </w:rPr>
        <w:t xml:space="preserve">настоящего приказа для размещения (опубликования) </w:t>
      </w:r>
      <w:r w:rsidR="000A2E4D" w:rsidRPr="00110E2E">
        <w:rPr>
          <w:rFonts w:ascii="Times New Roman" w:hAnsi="Times New Roman"/>
          <w:sz w:val="28"/>
          <w:szCs w:val="28"/>
        </w:rPr>
        <w:t>на «Официальный интер</w:t>
      </w:r>
      <w:r w:rsidR="005415DB">
        <w:rPr>
          <w:rFonts w:ascii="Times New Roman" w:hAnsi="Times New Roman"/>
          <w:sz w:val="28"/>
          <w:szCs w:val="28"/>
        </w:rPr>
        <w:t xml:space="preserve">нет-портал правовой информации» </w:t>
      </w:r>
      <w:r w:rsidR="000A2E4D" w:rsidRPr="00110E2E">
        <w:rPr>
          <w:rFonts w:ascii="Times New Roman" w:hAnsi="Times New Roman"/>
          <w:sz w:val="28"/>
          <w:szCs w:val="28"/>
        </w:rPr>
        <w:t>(www.pravo.gov.ru);</w:t>
      </w:r>
    </w:p>
    <w:p w:rsidR="000128A3" w:rsidRDefault="00EF45E3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="000A2E4D"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</w:t>
      </w:r>
      <w:r w:rsidR="007326D1">
        <w:rPr>
          <w:rFonts w:ascii="Times New Roman" w:hAnsi="Times New Roman"/>
          <w:sz w:val="28"/>
          <w:szCs w:val="28"/>
        </w:rPr>
        <w:t>о развития Краснодарского края.</w:t>
      </w:r>
    </w:p>
    <w:p w:rsidR="000A2E4D" w:rsidRPr="00110E2E" w:rsidRDefault="00B81EB9" w:rsidP="00B81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2E4D" w:rsidRPr="00110E2E">
        <w:rPr>
          <w:rFonts w:ascii="Times New Roman" w:hAnsi="Times New Roman"/>
          <w:sz w:val="28"/>
          <w:szCs w:val="28"/>
        </w:rPr>
        <w:t xml:space="preserve">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="000A2E4D"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7E63" w:rsidRDefault="005A73DA" w:rsidP="00B81EB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sectPr w:rsidR="00E27E63" w:rsidSect="00CE5853">
      <w:headerReference w:type="even" r:id="rId7"/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FA6" w:rsidRDefault="00DB6FA6" w:rsidP="00313739">
      <w:pPr>
        <w:spacing w:after="0" w:line="240" w:lineRule="auto"/>
      </w:pPr>
      <w:r>
        <w:separator/>
      </w:r>
    </w:p>
  </w:endnote>
  <w:endnote w:type="continuationSeparator" w:id="0">
    <w:p w:rsidR="00DB6FA6" w:rsidRDefault="00DB6FA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FA6" w:rsidRDefault="00DB6FA6" w:rsidP="00313739">
      <w:pPr>
        <w:spacing w:after="0" w:line="240" w:lineRule="auto"/>
      </w:pPr>
      <w:r>
        <w:separator/>
      </w:r>
    </w:p>
  </w:footnote>
  <w:footnote w:type="continuationSeparator" w:id="0">
    <w:p w:rsidR="00DB6FA6" w:rsidRDefault="00DB6FA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853" w:rsidRPr="00CE5853" w:rsidRDefault="00CE5853" w:rsidP="00CE5853">
    <w:pPr>
      <w:pStyle w:val="a5"/>
      <w:jc w:val="center"/>
      <w:rPr>
        <w:rFonts w:ascii="Times New Roman" w:hAnsi="Times New Roman"/>
        <w:sz w:val="28"/>
        <w:szCs w:val="28"/>
      </w:rPr>
    </w:pPr>
    <w:r w:rsidRPr="00CE5853"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4D" w:rsidRPr="00A16BD5" w:rsidRDefault="000A2E4D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128A3"/>
    <w:rsid w:val="00032880"/>
    <w:rsid w:val="00046416"/>
    <w:rsid w:val="00082396"/>
    <w:rsid w:val="000A2E4D"/>
    <w:rsid w:val="000A7704"/>
    <w:rsid w:val="000D7897"/>
    <w:rsid w:val="000E68E2"/>
    <w:rsid w:val="000F5DE0"/>
    <w:rsid w:val="000F68DA"/>
    <w:rsid w:val="000F7F81"/>
    <w:rsid w:val="00105F19"/>
    <w:rsid w:val="00110E2E"/>
    <w:rsid w:val="00113C58"/>
    <w:rsid w:val="00120D45"/>
    <w:rsid w:val="001226D5"/>
    <w:rsid w:val="00133C4A"/>
    <w:rsid w:val="00133C83"/>
    <w:rsid w:val="001613DC"/>
    <w:rsid w:val="001655D4"/>
    <w:rsid w:val="001666DD"/>
    <w:rsid w:val="00170410"/>
    <w:rsid w:val="00172BC5"/>
    <w:rsid w:val="00174B38"/>
    <w:rsid w:val="00180B4E"/>
    <w:rsid w:val="00191633"/>
    <w:rsid w:val="00191938"/>
    <w:rsid w:val="001A0A6D"/>
    <w:rsid w:val="001C4D91"/>
    <w:rsid w:val="001D4F15"/>
    <w:rsid w:val="001E15CF"/>
    <w:rsid w:val="001F2EED"/>
    <w:rsid w:val="00202754"/>
    <w:rsid w:val="00231FEF"/>
    <w:rsid w:val="00261DC5"/>
    <w:rsid w:val="00267590"/>
    <w:rsid w:val="00270D3E"/>
    <w:rsid w:val="0028238A"/>
    <w:rsid w:val="002A3BA5"/>
    <w:rsid w:val="002C1EA4"/>
    <w:rsid w:val="002C4D14"/>
    <w:rsid w:val="002E1447"/>
    <w:rsid w:val="002F2963"/>
    <w:rsid w:val="003133A8"/>
    <w:rsid w:val="00313739"/>
    <w:rsid w:val="00326CFD"/>
    <w:rsid w:val="003304E8"/>
    <w:rsid w:val="00337612"/>
    <w:rsid w:val="0034014E"/>
    <w:rsid w:val="0035404D"/>
    <w:rsid w:val="00371C6C"/>
    <w:rsid w:val="00376951"/>
    <w:rsid w:val="0038563D"/>
    <w:rsid w:val="00393A77"/>
    <w:rsid w:val="00395FB5"/>
    <w:rsid w:val="003A3232"/>
    <w:rsid w:val="003A6D2B"/>
    <w:rsid w:val="003C3719"/>
    <w:rsid w:val="003C63E6"/>
    <w:rsid w:val="003E5BDF"/>
    <w:rsid w:val="00400BBF"/>
    <w:rsid w:val="00400DFD"/>
    <w:rsid w:val="00407041"/>
    <w:rsid w:val="00427CD2"/>
    <w:rsid w:val="00431ECF"/>
    <w:rsid w:val="00447504"/>
    <w:rsid w:val="00491B35"/>
    <w:rsid w:val="004A66D5"/>
    <w:rsid w:val="004C31CE"/>
    <w:rsid w:val="004C57AC"/>
    <w:rsid w:val="004C7D2E"/>
    <w:rsid w:val="004D4505"/>
    <w:rsid w:val="004F12E4"/>
    <w:rsid w:val="004F7EC2"/>
    <w:rsid w:val="00502D0D"/>
    <w:rsid w:val="0051045A"/>
    <w:rsid w:val="00525A39"/>
    <w:rsid w:val="00527931"/>
    <w:rsid w:val="00537F63"/>
    <w:rsid w:val="005415DB"/>
    <w:rsid w:val="0054714B"/>
    <w:rsid w:val="00547E78"/>
    <w:rsid w:val="00554AA2"/>
    <w:rsid w:val="005559A8"/>
    <w:rsid w:val="005650FD"/>
    <w:rsid w:val="00567406"/>
    <w:rsid w:val="00596209"/>
    <w:rsid w:val="005A62FD"/>
    <w:rsid w:val="005A6819"/>
    <w:rsid w:val="005A73DA"/>
    <w:rsid w:val="005D30FD"/>
    <w:rsid w:val="005E7BCC"/>
    <w:rsid w:val="005F36EB"/>
    <w:rsid w:val="005F3C0D"/>
    <w:rsid w:val="00630588"/>
    <w:rsid w:val="00642D7D"/>
    <w:rsid w:val="00646757"/>
    <w:rsid w:val="00674FB5"/>
    <w:rsid w:val="006A1A22"/>
    <w:rsid w:val="006A3607"/>
    <w:rsid w:val="006D2FD4"/>
    <w:rsid w:val="006E1711"/>
    <w:rsid w:val="00702EB7"/>
    <w:rsid w:val="00721E13"/>
    <w:rsid w:val="0072714B"/>
    <w:rsid w:val="00727A80"/>
    <w:rsid w:val="007326D1"/>
    <w:rsid w:val="00741670"/>
    <w:rsid w:val="00752675"/>
    <w:rsid w:val="0076746E"/>
    <w:rsid w:val="00767D64"/>
    <w:rsid w:val="0078180B"/>
    <w:rsid w:val="007863A3"/>
    <w:rsid w:val="00791380"/>
    <w:rsid w:val="007B07B2"/>
    <w:rsid w:val="007E189F"/>
    <w:rsid w:val="007E6E8E"/>
    <w:rsid w:val="00803063"/>
    <w:rsid w:val="00804E80"/>
    <w:rsid w:val="00812D3E"/>
    <w:rsid w:val="008210E5"/>
    <w:rsid w:val="00830FC2"/>
    <w:rsid w:val="008377C3"/>
    <w:rsid w:val="008456FE"/>
    <w:rsid w:val="008508C2"/>
    <w:rsid w:val="008527FE"/>
    <w:rsid w:val="008965DD"/>
    <w:rsid w:val="008B3533"/>
    <w:rsid w:val="008C624C"/>
    <w:rsid w:val="0090489C"/>
    <w:rsid w:val="00913FD8"/>
    <w:rsid w:val="009246B7"/>
    <w:rsid w:val="00940136"/>
    <w:rsid w:val="00946222"/>
    <w:rsid w:val="00946696"/>
    <w:rsid w:val="0095579A"/>
    <w:rsid w:val="00962D2A"/>
    <w:rsid w:val="00977587"/>
    <w:rsid w:val="009904E0"/>
    <w:rsid w:val="009B5E4D"/>
    <w:rsid w:val="009D2ABC"/>
    <w:rsid w:val="009D6AC7"/>
    <w:rsid w:val="009E1B1E"/>
    <w:rsid w:val="009E3746"/>
    <w:rsid w:val="009F70CC"/>
    <w:rsid w:val="00A04191"/>
    <w:rsid w:val="00A157DE"/>
    <w:rsid w:val="00A16BD5"/>
    <w:rsid w:val="00A35F70"/>
    <w:rsid w:val="00A8160A"/>
    <w:rsid w:val="00A82395"/>
    <w:rsid w:val="00A82F4A"/>
    <w:rsid w:val="00A87387"/>
    <w:rsid w:val="00A87646"/>
    <w:rsid w:val="00AC1A3A"/>
    <w:rsid w:val="00AD2476"/>
    <w:rsid w:val="00AE2555"/>
    <w:rsid w:val="00AE4851"/>
    <w:rsid w:val="00AE7932"/>
    <w:rsid w:val="00AF1ED5"/>
    <w:rsid w:val="00B029A6"/>
    <w:rsid w:val="00B03B70"/>
    <w:rsid w:val="00B06028"/>
    <w:rsid w:val="00B12633"/>
    <w:rsid w:val="00B3573E"/>
    <w:rsid w:val="00B35866"/>
    <w:rsid w:val="00B37819"/>
    <w:rsid w:val="00B42A96"/>
    <w:rsid w:val="00B45C31"/>
    <w:rsid w:val="00B52D6D"/>
    <w:rsid w:val="00B539C7"/>
    <w:rsid w:val="00B56FF4"/>
    <w:rsid w:val="00B64A7E"/>
    <w:rsid w:val="00B81EB9"/>
    <w:rsid w:val="00BB507B"/>
    <w:rsid w:val="00BD30B5"/>
    <w:rsid w:val="00BE7DC7"/>
    <w:rsid w:val="00C10701"/>
    <w:rsid w:val="00C10C54"/>
    <w:rsid w:val="00C15FB7"/>
    <w:rsid w:val="00C22C1B"/>
    <w:rsid w:val="00C26A78"/>
    <w:rsid w:val="00C508A6"/>
    <w:rsid w:val="00C55C46"/>
    <w:rsid w:val="00C606DF"/>
    <w:rsid w:val="00C67180"/>
    <w:rsid w:val="00C76FEA"/>
    <w:rsid w:val="00C8085E"/>
    <w:rsid w:val="00C87041"/>
    <w:rsid w:val="00C93B19"/>
    <w:rsid w:val="00CC35D5"/>
    <w:rsid w:val="00CC5F4F"/>
    <w:rsid w:val="00CC61FE"/>
    <w:rsid w:val="00CD1904"/>
    <w:rsid w:val="00CE24F5"/>
    <w:rsid w:val="00CE5853"/>
    <w:rsid w:val="00D06FAD"/>
    <w:rsid w:val="00D318F7"/>
    <w:rsid w:val="00D378AE"/>
    <w:rsid w:val="00D51F74"/>
    <w:rsid w:val="00D5363E"/>
    <w:rsid w:val="00D6137E"/>
    <w:rsid w:val="00D64EA8"/>
    <w:rsid w:val="00D868C7"/>
    <w:rsid w:val="00DA05CF"/>
    <w:rsid w:val="00DB6FA6"/>
    <w:rsid w:val="00DD272C"/>
    <w:rsid w:val="00DD7539"/>
    <w:rsid w:val="00DE408E"/>
    <w:rsid w:val="00DE6D26"/>
    <w:rsid w:val="00E104D1"/>
    <w:rsid w:val="00E13420"/>
    <w:rsid w:val="00E16314"/>
    <w:rsid w:val="00E274C0"/>
    <w:rsid w:val="00E27E63"/>
    <w:rsid w:val="00E86889"/>
    <w:rsid w:val="00E97CFA"/>
    <w:rsid w:val="00EA35B0"/>
    <w:rsid w:val="00EE6C58"/>
    <w:rsid w:val="00EF45E3"/>
    <w:rsid w:val="00F11E4C"/>
    <w:rsid w:val="00F72CFD"/>
    <w:rsid w:val="00F740B6"/>
    <w:rsid w:val="00F75A64"/>
    <w:rsid w:val="00F9596B"/>
    <w:rsid w:val="00FA517B"/>
    <w:rsid w:val="00FB50A5"/>
    <w:rsid w:val="00FB59DE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347858D0-FA43-455B-ACB9-D390AAAD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E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E274C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74C0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C93B1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C93B19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Здорная Татьяна Юрьевна</cp:lastModifiedBy>
  <cp:revision>148</cp:revision>
  <cp:lastPrinted>2022-11-21T06:38:00Z</cp:lastPrinted>
  <dcterms:created xsi:type="dcterms:W3CDTF">2015-06-16T12:22:00Z</dcterms:created>
  <dcterms:modified xsi:type="dcterms:W3CDTF">2022-12-19T09:00:00Z</dcterms:modified>
</cp:coreProperties>
</file>