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D6" w:rsidRPr="00D21AD6" w:rsidRDefault="002C14D6" w:rsidP="002C14D6">
      <w:pPr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>ПРОЕКТ</w:t>
      </w:r>
    </w:p>
    <w:p w:rsidR="002C14D6" w:rsidRPr="00D21AD6" w:rsidRDefault="002C14D6" w:rsidP="002C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b/>
          <w:bCs/>
          <w:sz w:val="28"/>
          <w:szCs w:val="28"/>
        </w:rPr>
        <w:t>РЕШЕНИЕ СОВЕТА МУНИЦИПАЛЬНОГО ОБРАЗОВАНИЯ КРЫМСКИЙ РАЙОН</w:t>
      </w:r>
    </w:p>
    <w:p w:rsidR="002C14D6" w:rsidRPr="00D21AD6" w:rsidRDefault="002C14D6" w:rsidP="002C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>от ______________20</w:t>
      </w:r>
      <w:r>
        <w:rPr>
          <w:rFonts w:ascii="Times New Roman" w:hAnsi="Times New Roman"/>
          <w:sz w:val="28"/>
          <w:szCs w:val="28"/>
        </w:rPr>
        <w:t>2</w:t>
      </w:r>
      <w:r w:rsidRPr="002C14D6">
        <w:rPr>
          <w:rFonts w:ascii="Times New Roman" w:hAnsi="Times New Roman"/>
          <w:sz w:val="28"/>
          <w:szCs w:val="28"/>
        </w:rPr>
        <w:t>3</w:t>
      </w:r>
      <w:r w:rsidRPr="00D21AD6">
        <w:rPr>
          <w:rFonts w:ascii="Times New Roman" w:hAnsi="Times New Roman"/>
          <w:sz w:val="28"/>
          <w:szCs w:val="28"/>
        </w:rPr>
        <w:t xml:space="preserve">                                                                   №_____________ </w:t>
      </w:r>
    </w:p>
    <w:p w:rsidR="002C14D6" w:rsidRPr="00D21AD6" w:rsidRDefault="002C14D6" w:rsidP="002C14D6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>город Крымск</w:t>
      </w:r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14D6" w:rsidRPr="006A17B5" w:rsidRDefault="002C14D6" w:rsidP="002C14D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A17B5">
        <w:rPr>
          <w:rFonts w:ascii="Times New Roman" w:hAnsi="Times New Roman"/>
          <w:b/>
          <w:sz w:val="28"/>
          <w:szCs w:val="28"/>
          <w:lang w:eastAsia="zh-CN"/>
        </w:rPr>
        <w:t>Об учреждении медалей «Крепкая семья», «Отцовская слава»</w:t>
      </w:r>
    </w:p>
    <w:p w:rsidR="002C14D6" w:rsidRPr="006A17B5" w:rsidRDefault="002C14D6" w:rsidP="002C14D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A17B5">
        <w:rPr>
          <w:rFonts w:ascii="Times New Roman" w:hAnsi="Times New Roman"/>
          <w:b/>
          <w:sz w:val="28"/>
          <w:szCs w:val="28"/>
          <w:lang w:eastAsia="zh-CN"/>
        </w:rPr>
        <w:t xml:space="preserve">и «Материнское сердце» </w:t>
      </w:r>
    </w:p>
    <w:p w:rsidR="002C14D6" w:rsidRPr="006A17B5" w:rsidRDefault="002C14D6" w:rsidP="002C14D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C14D6" w:rsidRPr="006A17B5" w:rsidRDefault="002C14D6" w:rsidP="002C14D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2C14D6" w:rsidRPr="006A17B5" w:rsidRDefault="002C14D6" w:rsidP="002C14D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6A17B5">
        <w:rPr>
          <w:rFonts w:ascii="Times New Roman" w:hAnsi="Times New Roman"/>
          <w:sz w:val="28"/>
          <w:szCs w:val="28"/>
          <w:lang w:eastAsia="zh-CN"/>
        </w:rPr>
        <w:t xml:space="preserve">В целях укрепления семейных традиций, повышения авторитета отцовства и материнства, общественного признания отца и матери, за заслуги                   в воспитании детей, руководствуясь Федеральным законом от 6 октября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 w:rsidRPr="006A17B5">
        <w:rPr>
          <w:rFonts w:ascii="Times New Roman" w:hAnsi="Times New Roman"/>
          <w:sz w:val="28"/>
          <w:szCs w:val="28"/>
          <w:lang w:eastAsia="zh-CN"/>
        </w:rPr>
        <w:t xml:space="preserve">2003 года № 131-ФЗ «Об общих принципах организации местного самоуправления в Российской Федерации», Совет муниципального образования Крымский район </w:t>
      </w:r>
      <w:proofErr w:type="gramStart"/>
      <w:r w:rsidRPr="006A17B5">
        <w:rPr>
          <w:rFonts w:ascii="Times New Roman" w:hAnsi="Times New Roman"/>
          <w:sz w:val="28"/>
          <w:szCs w:val="28"/>
          <w:lang w:eastAsia="zh-CN"/>
        </w:rPr>
        <w:t>р</w:t>
      </w:r>
      <w:proofErr w:type="gramEnd"/>
      <w:r w:rsidRPr="006A17B5">
        <w:rPr>
          <w:rFonts w:ascii="Times New Roman" w:hAnsi="Times New Roman"/>
          <w:sz w:val="28"/>
          <w:szCs w:val="28"/>
          <w:lang w:eastAsia="zh-CN"/>
        </w:rPr>
        <w:t xml:space="preserve"> е ш и л: </w:t>
      </w:r>
    </w:p>
    <w:p w:rsidR="002C14D6" w:rsidRPr="006A17B5" w:rsidRDefault="002C14D6" w:rsidP="002C14D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6A17B5">
        <w:rPr>
          <w:rFonts w:ascii="Times New Roman" w:hAnsi="Times New Roman"/>
          <w:sz w:val="28"/>
          <w:szCs w:val="28"/>
          <w:lang w:eastAsia="zh-CN"/>
        </w:rPr>
        <w:t>1. Учредить медали «Крепкая семья», «Отцовская слава»                                        и «Материнское сердце» (приложение №1).</w:t>
      </w:r>
    </w:p>
    <w:p w:rsidR="002C14D6" w:rsidRPr="006A17B5" w:rsidRDefault="002C14D6" w:rsidP="002C14D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6A17B5">
        <w:rPr>
          <w:rFonts w:ascii="Times New Roman" w:hAnsi="Times New Roman"/>
          <w:sz w:val="28"/>
          <w:szCs w:val="28"/>
          <w:lang w:eastAsia="zh-CN"/>
        </w:rPr>
        <w:t>2. Создать комиссию по вручению медалей «Крепкая семья», «Отцовская слава» и «Материнское сердце» и утвердить ее состав (приложение № 2).</w:t>
      </w:r>
    </w:p>
    <w:p w:rsidR="002C14D6" w:rsidRDefault="002C14D6" w:rsidP="002C14D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 w:rsidRPr="006A17B5">
        <w:rPr>
          <w:rFonts w:ascii="Times New Roman" w:hAnsi="Times New Roman"/>
          <w:sz w:val="28"/>
          <w:szCs w:val="28"/>
          <w:lang w:eastAsia="zh-CN"/>
        </w:rPr>
        <w:t>3. Утвердить Положение</w:t>
      </w:r>
      <w:r w:rsidRPr="006A17B5">
        <w:rPr>
          <w:rFonts w:ascii="Times New Roman" w:hAnsi="Times New Roman"/>
          <w:sz w:val="28"/>
          <w:szCs w:val="32"/>
          <w:lang w:eastAsia="zh-CN"/>
        </w:rPr>
        <w:t xml:space="preserve"> </w:t>
      </w:r>
      <w:r w:rsidRPr="006A17B5">
        <w:rPr>
          <w:rFonts w:ascii="Times New Roman" w:hAnsi="Times New Roman"/>
          <w:sz w:val="28"/>
          <w:szCs w:val="28"/>
          <w:lang w:eastAsia="zh-CN"/>
        </w:rPr>
        <w:t>о комиссии по вручению медалей «Крепкая семья», «Отцовская слава» и «Материнское сердце» (приложени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6A17B5">
        <w:rPr>
          <w:rFonts w:ascii="Times New Roman" w:hAnsi="Times New Roman"/>
          <w:sz w:val="28"/>
          <w:szCs w:val="28"/>
          <w:lang w:eastAsia="zh-CN"/>
        </w:rPr>
        <w:t xml:space="preserve"> № 3).</w:t>
      </w:r>
    </w:p>
    <w:p w:rsidR="002C14D6" w:rsidRDefault="002C14D6" w:rsidP="002C14D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 Утвердить описание </w:t>
      </w:r>
      <w:r w:rsidRPr="00EB45CC">
        <w:rPr>
          <w:rFonts w:ascii="Times New Roman" w:hAnsi="Times New Roman"/>
          <w:sz w:val="28"/>
          <w:szCs w:val="28"/>
          <w:lang w:eastAsia="zh-CN"/>
        </w:rPr>
        <w:t>медалей «Крепкая семья», «Отцовская слава»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</w:t>
      </w:r>
      <w:r w:rsidRPr="00EB45CC">
        <w:rPr>
          <w:rFonts w:ascii="Times New Roman" w:hAnsi="Times New Roman"/>
          <w:sz w:val="28"/>
          <w:szCs w:val="28"/>
          <w:lang w:eastAsia="zh-CN"/>
        </w:rPr>
        <w:t>и «Материнское сердце»</w:t>
      </w:r>
      <w:r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Pr="006A17B5">
        <w:rPr>
          <w:rFonts w:ascii="Times New Roman" w:hAnsi="Times New Roman"/>
          <w:sz w:val="28"/>
          <w:szCs w:val="28"/>
          <w:lang w:eastAsia="zh-CN"/>
        </w:rPr>
        <w:t>приложени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6A17B5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4).</w:t>
      </w:r>
    </w:p>
    <w:p w:rsidR="002C14D6" w:rsidRPr="0020128A" w:rsidRDefault="002C14D6" w:rsidP="002C14D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5. </w:t>
      </w:r>
      <w:r w:rsidRPr="0020128A">
        <w:rPr>
          <w:rFonts w:ascii="Times New Roman" w:hAnsi="Times New Roman"/>
          <w:sz w:val="28"/>
          <w:szCs w:val="28"/>
          <w:lang w:eastAsia="zh-CN"/>
        </w:rPr>
        <w:t>Обнародовать настоящее решение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2C14D6" w:rsidRDefault="002C14D6" w:rsidP="002C14D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</w:t>
      </w:r>
      <w:r w:rsidRPr="006A17B5">
        <w:rPr>
          <w:rFonts w:ascii="Times New Roman" w:hAnsi="Times New Roman"/>
          <w:sz w:val="28"/>
          <w:szCs w:val="28"/>
          <w:lang w:eastAsia="zh-CN"/>
        </w:rPr>
        <w:t>. </w:t>
      </w:r>
      <w:proofErr w:type="gramStart"/>
      <w:r w:rsidRPr="006A17B5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6A17B5">
        <w:rPr>
          <w:rFonts w:ascii="Times New Roman" w:hAnsi="Times New Roman"/>
          <w:sz w:val="28"/>
          <w:szCs w:val="28"/>
          <w:lang w:eastAsia="zh-CN"/>
        </w:rPr>
        <w:t xml:space="preserve"> выполнением настоящего решения возложить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</w:t>
      </w:r>
      <w:r w:rsidRPr="006A17B5">
        <w:rPr>
          <w:rFonts w:ascii="Times New Roman" w:hAnsi="Times New Roman"/>
          <w:sz w:val="28"/>
          <w:szCs w:val="28"/>
          <w:lang w:eastAsia="zh-CN"/>
        </w:rPr>
        <w:t xml:space="preserve">на заместителя главы муниципального образования Крымский район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П.А.Прудникова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C14D6" w:rsidRPr="006A17B5" w:rsidRDefault="002C14D6" w:rsidP="002C14D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7. </w:t>
      </w:r>
      <w:r w:rsidRPr="006A17B5">
        <w:rPr>
          <w:rFonts w:ascii="Times New Roman" w:hAnsi="Times New Roman"/>
          <w:sz w:val="28"/>
          <w:szCs w:val="28"/>
          <w:lang w:eastAsia="zh-CN"/>
        </w:rPr>
        <w:t>Настоящее решение вступает в силу после официального обнародования.</w:t>
      </w:r>
    </w:p>
    <w:p w:rsidR="002C14D6" w:rsidRPr="006A17B5" w:rsidRDefault="002C14D6" w:rsidP="002C1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Default="002C14D6" w:rsidP="002C1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              </w:t>
      </w:r>
      <w:proofErr w:type="spellStart"/>
      <w:r w:rsidRPr="00D21AD6">
        <w:rPr>
          <w:rFonts w:ascii="Times New Roman" w:hAnsi="Times New Roman"/>
          <w:sz w:val="28"/>
          <w:szCs w:val="28"/>
        </w:rPr>
        <w:t>А.В.Юшко</w:t>
      </w:r>
      <w:proofErr w:type="spellEnd"/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21AD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1AD6">
        <w:rPr>
          <w:rFonts w:ascii="Times New Roman" w:hAnsi="Times New Roman"/>
          <w:sz w:val="28"/>
          <w:szCs w:val="28"/>
        </w:rPr>
        <w:t xml:space="preserve"> </w:t>
      </w:r>
    </w:p>
    <w:p w:rsidR="002C14D6" w:rsidRPr="00C51594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17B5">
        <w:rPr>
          <w:rFonts w:ascii="Times New Roman" w:hAnsi="Times New Roman"/>
          <w:sz w:val="28"/>
          <w:szCs w:val="28"/>
          <w:u w:val="single"/>
        </w:rPr>
        <w:t xml:space="preserve">образования Крымский район                                                                      </w:t>
      </w:r>
      <w:proofErr w:type="spellStart"/>
      <w:r w:rsidRPr="006A17B5">
        <w:rPr>
          <w:rFonts w:ascii="Times New Roman" w:hAnsi="Times New Roman"/>
          <w:sz w:val="28"/>
          <w:szCs w:val="28"/>
          <w:u w:val="single"/>
        </w:rPr>
        <w:t>С.О.Лесь</w:t>
      </w:r>
      <w:proofErr w:type="spellEnd"/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lastRenderedPageBreak/>
        <w:t>ПРОЕКТ ВНЕСЕН:</w:t>
      </w: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21AD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1AD6">
        <w:rPr>
          <w:rFonts w:ascii="Times New Roman" w:hAnsi="Times New Roman"/>
          <w:sz w:val="28"/>
          <w:szCs w:val="28"/>
        </w:rPr>
        <w:t xml:space="preserve"> </w:t>
      </w: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                 </w:t>
      </w:r>
      <w:proofErr w:type="spellStart"/>
      <w:r w:rsidRPr="00D21AD6">
        <w:rPr>
          <w:rFonts w:ascii="Times New Roman" w:hAnsi="Times New Roman"/>
          <w:sz w:val="28"/>
          <w:szCs w:val="28"/>
        </w:rPr>
        <w:t>С.О.Лесь</w:t>
      </w:r>
      <w:proofErr w:type="spellEnd"/>
    </w:p>
    <w:p w:rsidR="002C14D6" w:rsidRP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 xml:space="preserve">ПРОЕКТ ПОДГОТОВЛЕН: </w:t>
      </w:r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>по вопросам семьи и детства</w:t>
      </w: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>администрации,</w:t>
      </w: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color w:val="000000"/>
          <w:sz w:val="28"/>
          <w:szCs w:val="28"/>
        </w:rPr>
        <w:t xml:space="preserve">начальник управления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21AD6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21AD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С.В.Зинченко</w:t>
      </w:r>
      <w:proofErr w:type="spellEnd"/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D21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D21AD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1AD6">
        <w:rPr>
          <w:rFonts w:ascii="Times New Roman" w:hAnsi="Times New Roman"/>
          <w:sz w:val="28"/>
          <w:szCs w:val="28"/>
        </w:rPr>
        <w:t xml:space="preserve"> </w:t>
      </w: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 xml:space="preserve">образования Крымский район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1AD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AD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П.А.Прудников</w:t>
      </w:r>
      <w:proofErr w:type="spellEnd"/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D21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 w:rsidRPr="00D21AD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21AD6">
        <w:rPr>
          <w:rFonts w:ascii="Times New Roman" w:hAnsi="Times New Roman"/>
          <w:sz w:val="28"/>
          <w:szCs w:val="28"/>
        </w:rPr>
        <w:t xml:space="preserve"> </w:t>
      </w:r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AD6">
        <w:rPr>
          <w:rFonts w:ascii="Times New Roman" w:hAnsi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/>
          <w:sz w:val="28"/>
          <w:szCs w:val="28"/>
        </w:rPr>
        <w:t>,</w:t>
      </w:r>
    </w:p>
    <w:p w:rsidR="002C14D6" w:rsidRPr="00D21A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D21A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21AD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AD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Г.И.Макарян</w:t>
      </w:r>
      <w:proofErr w:type="spellEnd"/>
    </w:p>
    <w:p w:rsidR="002C14D6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AD4757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4D6" w:rsidRPr="003E062C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2C">
        <w:rPr>
          <w:rFonts w:ascii="Times New Roman" w:hAnsi="Times New Roman"/>
          <w:sz w:val="28"/>
          <w:szCs w:val="28"/>
        </w:rPr>
        <w:t>Начальник управления</w:t>
      </w:r>
    </w:p>
    <w:p w:rsidR="002C14D6" w:rsidRPr="003E062C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2C">
        <w:rPr>
          <w:rFonts w:ascii="Times New Roman" w:hAnsi="Times New Roman"/>
          <w:sz w:val="28"/>
          <w:szCs w:val="28"/>
        </w:rPr>
        <w:t>правового и кадрового обеспечения,</w:t>
      </w:r>
    </w:p>
    <w:p w:rsidR="002C14D6" w:rsidRPr="00AD4757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62C">
        <w:rPr>
          <w:rFonts w:ascii="Times New Roman" w:hAnsi="Times New Roman"/>
          <w:sz w:val="28"/>
          <w:szCs w:val="28"/>
        </w:rPr>
        <w:t>делопроизводства администрации</w:t>
      </w:r>
      <w:r w:rsidRPr="00AD47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D4757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AD4757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2C14D6" w:rsidRPr="00AD4757" w:rsidRDefault="002C14D6" w:rsidP="002C1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2D5" w:rsidRDefault="007362D5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Pr="002C14D6" w:rsidRDefault="002C14D6" w:rsidP="002C14D6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lastRenderedPageBreak/>
        <w:t>Приложение № 1</w:t>
      </w:r>
    </w:p>
    <w:p w:rsidR="002C14D6" w:rsidRPr="002C14D6" w:rsidRDefault="002C14D6" w:rsidP="002C14D6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к решению Совета муниципального образования Крымский район</w:t>
      </w:r>
    </w:p>
    <w:p w:rsidR="002C14D6" w:rsidRPr="002C14D6" w:rsidRDefault="002C14D6" w:rsidP="002C14D6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от ______________ № _________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lang w:eastAsia="en-US"/>
        </w:rPr>
        <w:t>ПОЛОЖЕНИЕ</w:t>
      </w: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lang w:eastAsia="en-US"/>
        </w:rPr>
        <w:t>об учреждении медалей «Крепкая семья», «Отцовская слава»</w:t>
      </w: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lang w:eastAsia="en-US"/>
        </w:rPr>
        <w:t>и «Материнское сердце»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1. Медали «Крепкая семья», «Отцовская слава» и «Материнское сердце» являются мерой поощрения от имени главы муниципального образования Крымский район и Совета муниципального образования Крымский район.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1.1. Медаль «Крепкая семья» учреждается в целях повышения авторитета традиционной семьи, общественного признания и уважения семьи за заслуги в воспитании детей, а также создания условий для сохранения и возрождения семейных ценностей. </w:t>
      </w: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t>Медалью «Крепкая семья» награждаются лица, являющиеся гражданами Российской Федерации, постоянно или преимущественно проживающие на территории муниципального образования Крымский район не менее 5 лет, состоящие  в законном браке не менее 20 лет, достойно воспитывающие (воспитавшие) детей (включая усыновленных (удочеренных).</w:t>
      </w:r>
      <w:proofErr w:type="gramEnd"/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1.2. Медаль «Отцовская слава» учреждается в целях повышения авторитета отцовства, общественного признания и уважения отца за заслуги                    в воспитании детей, а также создания условий для сохранения и возрождения традиционных семейных ценностей. 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1.3. Медаль «Материнское сердце» является формой муниципального                  и общественного признания заслуг матерей, воспитывающих детей, создающих условия для сохранения и возрождения позитивных семейных ценностей, улучшения нравственной атмосферы в обществе.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Медалями «Отцовская слава» и «Материнское сердце» поощряются лица, являющиеся гражданами Российской Федерации, постоянно                             или преимущественно проживающие на территории муниципального образования Крымский район не менее 5 лет, достойно воспитывающие (воспитавшие) детей (включая усыновленных (удочеренных)), и при наличии в живых остальных детей.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t>При награждении медалями учитываются ребенок (дети), погибшие                или пропавшие без вести при защите Российской Федерации либо                             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</w:r>
      <w:proofErr w:type="gramEnd"/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lastRenderedPageBreak/>
        <w:t>2. Ходатайства и пакет необходимых документов для награждения медалями «Крепкая семья», «Отцовская слава» и «Материнское сердце» предоставляются по инициативе предприятий, организаций, учреждений независимо от их организационно-правовых форм собственности в срок                       не позднее 2 месяцев текущего года до заседания Комиссии в управление                    по вопросам семьи и детства администрации муниципального образования Крымской район.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3. К ходатайству для награждения медалями прилагаются следующие документы: 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1) копии паспортов или иных документов, удостоверяющих личности членов семьи;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2) документы о регистрации по месту жительства или по месту пребывания членов семьи на территории муниципального образования Крымский район, в случае их отсутствия - решение суда об установлении факта постоянного или преимущественного проживания отца (матери) на территории муниципального образования Крымский район; 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3) документ, подтверждающий заключение брака между супругами;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4) акты органов опеки и попечительства о назначении опекуна                          или попечителя (в случае если отец (мать) является опекуном или попечителем ребенка (детей)); 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5) свидетельство о заключении брака ребенка (детей), сменившего фамилию, и его нотариально удостоверенный перевод на русский язык,                         в случае если это свидетельство выдано компетентными органами иностранного государства; 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6) документы, содержащие сведения о том, что ребенок (дети) погиб (погибли) или пропал (пропали) без вести при обстоятельствах, указанных                  в пункте 1.3. настоящего Положения;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7) сведения о семейных традициях его (ее) семьи (необходимо </w:t>
      </w: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t>указать</w:t>
      </w:r>
      <w:proofErr w:type="gramEnd"/>
      <w:r w:rsidRPr="002C14D6">
        <w:rPr>
          <w:rFonts w:ascii="Times New Roman" w:eastAsiaTheme="minorHAnsi" w:hAnsi="Times New Roman"/>
          <w:sz w:val="28"/>
          <w:lang w:eastAsia="en-US"/>
        </w:rPr>
        <w:t xml:space="preserve"> когда образовалась семья, сколько детей воспитывалось (воспитывается)                       в семье, какие образовались традиции в семье); 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t xml:space="preserve">8) документы (при наличии) (дипломы, грамоты, сертификаты, благодарственные письма, отзывы, характеристики, справки), подтверждающие участие членов семьи в различных формах общественной, спортивной, культурной, творческой жизни; </w:t>
      </w:r>
      <w:proofErr w:type="gramEnd"/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t xml:space="preserve">9) характеристика на ребенка (детей), достигшего (достигших) возраста семи лет, выданная и заверенная в установленном порядке с указанием даты составления: для обучающегося ребенка (детей) - по месту учебы;                             для работающего ребенка (детей) - по месту работы (службы); </w:t>
      </w:r>
      <w:proofErr w:type="gramEnd"/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10) для несовершеннолетних детей - информация о постановке (отсутствии постановки) на профилактический учет в подразделении по делам несовершеннолетних органа внутренних дел;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11) характеристика на отца (мать) и его (ее) детей, выданная администрацией муниципального образования Крымский район (администрацией Крымского городского или сельских поселений Крымского района);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lastRenderedPageBreak/>
        <w:t xml:space="preserve">12) справка о наличии (отсутствии) судимости и (или) факта уголовного преследования либо о прекращении уголовного преследования отца (матери)                   и его (ее) ребенка (детей), достигшего (достигших) возраста уголовной ответственности; </w:t>
      </w:r>
      <w:proofErr w:type="gramEnd"/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t>13) согласие отца (матери) и его (ее) совершеннолетнего ребенка (детей) на обработку персональных данных, согласие отца (матери) на обработку персональных данных его (ее) несовершеннолетнего ребенка (детей);</w:t>
      </w:r>
      <w:proofErr w:type="gramEnd"/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14) справки налогового органа об отсутств</w:t>
      </w: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t>ии у о</w:t>
      </w:r>
      <w:proofErr w:type="gramEnd"/>
      <w:r w:rsidRPr="002C14D6">
        <w:rPr>
          <w:rFonts w:ascii="Times New Roman" w:eastAsiaTheme="minorHAnsi" w:hAnsi="Times New Roman"/>
          <w:sz w:val="28"/>
          <w:lang w:eastAsia="en-US"/>
        </w:rPr>
        <w:t>тца (матери)                             и его (ее) ребенка (детей) неисполненной обязанности по уплате налогов, сборов и иных обязательных платежей, подлежащих уплате в соответствии                              с законодательством Российской Федерации о налогах и сборах, выданные                   по форме, утвержденной Федеральной налоговой службой.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4. Решение Комиссии о награждении медалями утверждается главой муниципального образования Крымский район и принимается в виде постановления администрации муниципального образования Крымский район.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5. Глава муниципального образования Крымский район вправе                         по собственной инициативе принимать решение о награждении медалями. Ходатайство и пакет документов в данном случае не требуется.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6. Постановление администрации муниципального образования Крымский район о вручении медалей публикуется путем размещения                            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7. Медали и удостоверения к ним вручаются главой муниципального образования Крымский район или заместителем главы муниципального образования в торжественной обстановке.</w:t>
      </w:r>
    </w:p>
    <w:p w:rsidR="002C14D6" w:rsidRPr="002C14D6" w:rsidRDefault="002C14D6" w:rsidP="002C14D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>8. Оформление документов и церемонию вручения медалей обеспечивает организационный отдел администрации муниципального образования Крымский район.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Заместитель главы </w:t>
      </w:r>
      <w:proofErr w:type="gramStart"/>
      <w:r w:rsidRPr="002C14D6">
        <w:rPr>
          <w:rFonts w:ascii="Times New Roman" w:eastAsiaTheme="minorHAnsi" w:hAnsi="Times New Roman"/>
          <w:sz w:val="28"/>
          <w:lang w:eastAsia="en-US"/>
        </w:rPr>
        <w:t>муниципального</w:t>
      </w:r>
      <w:proofErr w:type="gramEnd"/>
      <w:r w:rsidRPr="002C14D6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2C14D6">
        <w:rPr>
          <w:rFonts w:ascii="Times New Roman" w:eastAsiaTheme="minorHAnsi" w:hAnsi="Times New Roman"/>
          <w:sz w:val="28"/>
          <w:lang w:eastAsia="en-US"/>
        </w:rPr>
        <w:t xml:space="preserve">образования Крымский район                                                           </w:t>
      </w:r>
      <w:proofErr w:type="spellStart"/>
      <w:r w:rsidRPr="002C14D6">
        <w:rPr>
          <w:rFonts w:ascii="Times New Roman" w:eastAsiaTheme="minorHAnsi" w:hAnsi="Times New Roman"/>
          <w:sz w:val="28"/>
          <w:lang w:eastAsia="en-US"/>
        </w:rPr>
        <w:t>П.А.Прудников</w:t>
      </w:r>
      <w:proofErr w:type="spellEnd"/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Pr="002C14D6" w:rsidRDefault="002C14D6" w:rsidP="002C14D6">
      <w:pPr>
        <w:suppressAutoHyphens/>
        <w:spacing w:after="0" w:line="240" w:lineRule="auto"/>
        <w:ind w:left="4820" w:right="-2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2</w:t>
      </w:r>
    </w:p>
    <w:p w:rsidR="002C14D6" w:rsidRPr="002C14D6" w:rsidRDefault="002C14D6" w:rsidP="002C14D6">
      <w:pPr>
        <w:suppressAutoHyphens/>
        <w:spacing w:after="0" w:line="240" w:lineRule="auto"/>
        <w:ind w:left="4820" w:right="-2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>к решению Совета муниципального образования Крымский район</w:t>
      </w:r>
    </w:p>
    <w:p w:rsidR="002C14D6" w:rsidRPr="002C14D6" w:rsidRDefault="002C14D6" w:rsidP="002C14D6">
      <w:pPr>
        <w:suppressAutoHyphens/>
        <w:spacing w:after="0" w:line="240" w:lineRule="auto"/>
        <w:ind w:left="4820" w:right="-2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>от ______________ № _________</w:t>
      </w:r>
    </w:p>
    <w:p w:rsidR="002C14D6" w:rsidRPr="002C14D6" w:rsidRDefault="002C14D6" w:rsidP="002C14D6">
      <w:pPr>
        <w:suppressAutoHyphens/>
        <w:spacing w:after="0" w:line="240" w:lineRule="auto"/>
        <w:ind w:left="4820" w:right="-2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left="4820" w:right="-2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14D6">
        <w:rPr>
          <w:rFonts w:ascii="Times New Roman" w:hAnsi="Times New Roman"/>
          <w:b/>
          <w:sz w:val="28"/>
          <w:szCs w:val="28"/>
          <w:lang w:eastAsia="ar-SA"/>
        </w:rPr>
        <w:t>Состав</w:t>
      </w: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14D6">
        <w:rPr>
          <w:rFonts w:ascii="Times New Roman" w:hAnsi="Times New Roman"/>
          <w:b/>
          <w:sz w:val="28"/>
          <w:szCs w:val="28"/>
          <w:lang w:eastAsia="ar-SA"/>
        </w:rPr>
        <w:t>комиссии по вручению медалей «Крепкая семья», «Отцовская слава»</w:t>
      </w: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14D6">
        <w:rPr>
          <w:rFonts w:ascii="Times New Roman" w:hAnsi="Times New Roman"/>
          <w:b/>
          <w:sz w:val="28"/>
          <w:szCs w:val="28"/>
          <w:lang w:eastAsia="ar-SA"/>
        </w:rPr>
        <w:t>и «Материнское сердце»</w:t>
      </w: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Лесь С.О.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- глава муниципального образования Крымский район, председатель комиссии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Прудников П.А.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- заместитель главы муниципального образования Крымский район, заместитель председателя комиссии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Савина О.А.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 ведущий специалист отдела профилактики управления по вопросам семьи и детства администрации муниципального образования Крымский район, секретарь комиссии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9464" w:type="dxa"/>
            <w:gridSpan w:val="2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10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ind w:right="1026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Василенко Н.М.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- начальник управления образования администрации муниципального образования Крымский район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Громыко Л.В.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- начальник управления культуры администрации муниципального образования Крымский район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Зинченко С.В.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- начальник управления по вопросам семьи                          и детства администрации муниципального образования Крымский район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Мартыненко Е.В.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- начальник управления по физической культуре                     и спорту администрации муниципального образования Крымский район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Матевосян А.Р.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- главный врач государственного бюджетного учреждения здравоохранения «Крымская центральная районная больница» министерства здравоохранения Краснодарского края                             (по согласованию)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C14D6" w:rsidRPr="002C14D6" w:rsidTr="003F6AD8">
        <w:tc>
          <w:tcPr>
            <w:tcW w:w="2943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Тищенко С.Ю.</w:t>
            </w:r>
          </w:p>
        </w:tc>
        <w:tc>
          <w:tcPr>
            <w:tcW w:w="6521" w:type="dxa"/>
            <w:shd w:val="clear" w:color="auto" w:fill="auto"/>
          </w:tcPr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C14D6">
              <w:rPr>
                <w:rFonts w:ascii="Times New Roman" w:hAnsi="Times New Roman"/>
                <w:sz w:val="28"/>
                <w:szCs w:val="28"/>
                <w:lang w:eastAsia="ar-SA"/>
              </w:rPr>
              <w:t>- руководитель государственного казенного учреждения Краснодарского края – управление социальной защиты населения в Крымском районе (по согласованию)</w:t>
            </w:r>
          </w:p>
          <w:p w:rsidR="002C14D6" w:rsidRPr="002C14D6" w:rsidRDefault="002C14D6" w:rsidP="002C14D6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C14D6" w:rsidRPr="002C14D6" w:rsidRDefault="002C14D6" w:rsidP="002C14D6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  <w:proofErr w:type="gramStart"/>
      <w:r w:rsidRPr="002C14D6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2C14D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C14D6" w:rsidRPr="002C14D6" w:rsidRDefault="002C14D6" w:rsidP="002C14D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 xml:space="preserve">образования Крымский район                                                           </w:t>
      </w:r>
      <w:proofErr w:type="spellStart"/>
      <w:r w:rsidRPr="002C14D6">
        <w:rPr>
          <w:rFonts w:ascii="Times New Roman" w:hAnsi="Times New Roman"/>
          <w:sz w:val="28"/>
          <w:szCs w:val="28"/>
          <w:lang w:eastAsia="ar-SA"/>
        </w:rPr>
        <w:t>П.А.Прудников</w:t>
      </w:r>
      <w:proofErr w:type="spellEnd"/>
    </w:p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Default="002C14D6"/>
    <w:p w:rsidR="002C14D6" w:rsidRPr="002C14D6" w:rsidRDefault="002C14D6" w:rsidP="002C14D6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№ 3</w:t>
      </w:r>
    </w:p>
    <w:p w:rsidR="002C14D6" w:rsidRPr="002C14D6" w:rsidRDefault="002C14D6" w:rsidP="002C14D6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к решению Совета муниципального образования Крымский район</w:t>
      </w:r>
    </w:p>
    <w:p w:rsidR="002C14D6" w:rsidRPr="002C14D6" w:rsidRDefault="002C14D6" w:rsidP="002C14D6">
      <w:pPr>
        <w:spacing w:after="0" w:line="240" w:lineRule="auto"/>
        <w:ind w:left="48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от ______________ № _________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szCs w:val="28"/>
          <w:lang w:eastAsia="en-US"/>
        </w:rPr>
        <w:t>ПОЛОЖЕНИЕ</w:t>
      </w: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szCs w:val="28"/>
          <w:lang w:eastAsia="en-US"/>
        </w:rPr>
        <w:t>о комиссии по вручению медалей «Крепкая семья», «Отцовская слава»</w:t>
      </w: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szCs w:val="28"/>
          <w:lang w:eastAsia="en-US"/>
        </w:rPr>
        <w:t>и «Материнское сердце»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szCs w:val="28"/>
          <w:lang w:eastAsia="en-US"/>
        </w:rPr>
        <w:t>1. Общее положение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1.1. Комиссия по вручению медалей «Крепкая семья», «Отцовская слава» и «Материнское сердце» (далее по тексту - Комиссия) образуется                        с целью рассмотрения предложений о кандидатах.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1.2. Основной задачей Комиссии является отбор кандидатур, которые будут представлены к вручению медалей «Крепкая семья», «Отцовская слава» и «Материнское сердце».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1.3. Комиссия в своей работе руководствуется федеральным, региональным, муниципальным законодательством и настоящим Положением.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1.4. Состав Комиссии утвержден решением Совета муниципального образования Крымский район.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szCs w:val="28"/>
          <w:lang w:eastAsia="en-US"/>
        </w:rPr>
        <w:t>2. Определение кандидатур по вручению медалей «Крепкая семья», «Отцовская слава» и «Материнское сердце»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2.1. К вручению медали «Крепкая семья» отбираются семьи, члены которых являются гражданами Российской Федерации, постоянно или преимущественно проживающие на территории муниципального образования Крымский район не менее 5 лет, состоящие в законном браке не менее 20 лет, достойно воспитывающие (воспитавшие) детей (включая усыновленных (удочеренных)).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2.2. </w:t>
      </w:r>
      <w:proofErr w:type="gramStart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К вручению медалей «Отцовская слава» и «Материнское сердце» отбираются лица, являющиеся гражданами Российской Федерации, постоянно или преимущественно проживающие на территории муниципального образования Крымский район не менее 5 лет, достойно воспитывающие (воспитавшие) детей (включая усыновленных (удочеренных)), и при наличии в живых остальных детей, за исключением случаев, указанных в пункте 2.3. настоящего Положения.</w:t>
      </w:r>
      <w:proofErr w:type="gramEnd"/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2.3. </w:t>
      </w:r>
      <w:proofErr w:type="gramStart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награждении медалями учитываются ребенок (дети), погибшие или пропавшие без вести при защите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</w:t>
      </w: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обстоятельствах, либо вследствие трудового увечья или профессионального заболевания.</w:t>
      </w:r>
      <w:proofErr w:type="gramEnd"/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b/>
          <w:sz w:val="28"/>
          <w:szCs w:val="28"/>
          <w:lang w:eastAsia="en-US"/>
        </w:rPr>
        <w:t>3. Организация деятельности Комиссии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 xml:space="preserve">3.1. Комиссию возглавляет председатель, который осуществляет общее руководство деятельностью Комиссии, председательствует на заседаниях Комиссии, осуществляет общий </w:t>
      </w:r>
      <w:proofErr w:type="gramStart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реализацией принятых Комиссией решений.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3.2. В случае отсутствия председателя Комиссии его функции выполняет заместитель председателя Комиссии.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3.3. Секретарь Комиссии готовит материалы к заседанию Комиссии                    и проекты решений Комиссии, оповещает членов Комиссии о времени и дате проведения заседаний, осуществляет ведение протокола заседания Комиссии.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3.4. Формой деятельности Комиссии является заседание. Заседание Комиссии считается правомочным, если на нем присутствуют не менее двух третьих членов Комиссии от ее состава. Заседание Комиссии проводится 1 раз, за 4 недели до предполагаемой даты вручения медалей.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3.5. В случае необходимости на заседание Комиссии могут быть приглашены лица, не являющиеся членами Комиссии.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3.6. Заседания Комиссии протоколируются секретарем комиссии, протокол подготавливается в течение 10 дней со дня заседания                                        и подписывается всеми членами комиссии.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3.7. Комиссия принимает и рассматривает предложения и ходатайства                          о представлении к награждению и представленные материалы.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3.8. Решение Комиссии принимается большинством голосов членов Комиссии открытым голосованием, при равенстве голосов членов Комиссии голос председателя Комиссии является решающим.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3.9. По результатам рассмотрения предложений и ходатайств Комиссия принимает решение о награждении и подготавливает постановление администрации муниципального образования Крымский район. К награждению могут быть представлены по три кандидата для каждой медали.</w:t>
      </w:r>
    </w:p>
    <w:p w:rsidR="002C14D6" w:rsidRPr="002C14D6" w:rsidRDefault="002C14D6" w:rsidP="002C14D6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3.10. </w:t>
      </w:r>
      <w:proofErr w:type="gramStart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решений Комиссии возлагается                             на председателя Комиссии.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Заместитель главы </w:t>
      </w:r>
      <w:proofErr w:type="gramStart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proofErr w:type="gramEnd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2C14D6" w:rsidRPr="002C14D6" w:rsidRDefault="002C14D6" w:rsidP="002C14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Крымский район                                                           </w:t>
      </w:r>
      <w:proofErr w:type="spellStart"/>
      <w:r w:rsidRPr="002C14D6">
        <w:rPr>
          <w:rFonts w:ascii="Times New Roman" w:eastAsiaTheme="minorHAnsi" w:hAnsi="Times New Roman"/>
          <w:sz w:val="28"/>
          <w:szCs w:val="28"/>
          <w:lang w:eastAsia="en-US"/>
        </w:rPr>
        <w:t>П.А.Прудников</w:t>
      </w:r>
      <w:proofErr w:type="spellEnd"/>
    </w:p>
    <w:p w:rsidR="002C14D6" w:rsidRDefault="002C14D6"/>
    <w:p w:rsidR="002C14D6" w:rsidRDefault="002C14D6"/>
    <w:p w:rsidR="002C14D6" w:rsidRDefault="002C14D6"/>
    <w:p w:rsidR="002C14D6" w:rsidRDefault="002C14D6"/>
    <w:p w:rsidR="002C14D6" w:rsidRPr="002C14D6" w:rsidRDefault="002C14D6" w:rsidP="002C14D6">
      <w:pPr>
        <w:suppressAutoHyphens/>
        <w:spacing w:after="0" w:line="240" w:lineRule="auto"/>
        <w:ind w:left="4820" w:right="-2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4</w:t>
      </w:r>
    </w:p>
    <w:p w:rsidR="002C14D6" w:rsidRPr="002C14D6" w:rsidRDefault="002C14D6" w:rsidP="002C14D6">
      <w:pPr>
        <w:suppressAutoHyphens/>
        <w:spacing w:after="0" w:line="240" w:lineRule="auto"/>
        <w:ind w:left="4820" w:right="-2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>к решению Совета муниципального образования Крымский район</w:t>
      </w:r>
    </w:p>
    <w:p w:rsidR="002C14D6" w:rsidRPr="002C14D6" w:rsidRDefault="002C14D6" w:rsidP="002C14D6">
      <w:pPr>
        <w:suppressAutoHyphens/>
        <w:spacing w:after="0" w:line="240" w:lineRule="auto"/>
        <w:ind w:left="4820" w:right="-2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>от ______________ № _________</w:t>
      </w:r>
    </w:p>
    <w:p w:rsidR="002C14D6" w:rsidRPr="002C14D6" w:rsidRDefault="002C14D6" w:rsidP="002C14D6">
      <w:pPr>
        <w:suppressAutoHyphens/>
        <w:spacing w:after="0" w:line="240" w:lineRule="auto"/>
        <w:ind w:left="5529" w:right="-2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left="5529" w:right="-2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14D6">
        <w:rPr>
          <w:rFonts w:ascii="Times New Roman" w:hAnsi="Times New Roman"/>
          <w:b/>
          <w:sz w:val="28"/>
          <w:szCs w:val="28"/>
          <w:lang w:eastAsia="ar-SA"/>
        </w:rPr>
        <w:t>ОПИСАНИЕ</w:t>
      </w: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14D6">
        <w:rPr>
          <w:rFonts w:ascii="Times New Roman" w:hAnsi="Times New Roman"/>
          <w:b/>
          <w:sz w:val="28"/>
          <w:szCs w:val="28"/>
          <w:lang w:eastAsia="ar-SA"/>
        </w:rPr>
        <w:t>медалей «Крепкая семья», «Отцовская слава»</w:t>
      </w: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14D6">
        <w:rPr>
          <w:rFonts w:ascii="Times New Roman" w:hAnsi="Times New Roman"/>
          <w:b/>
          <w:sz w:val="28"/>
          <w:szCs w:val="28"/>
          <w:lang w:eastAsia="ar-SA"/>
        </w:rPr>
        <w:t>и «Материнское сердце»</w:t>
      </w: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14D6" w:rsidRPr="002C14D6" w:rsidRDefault="002C14D6" w:rsidP="002C14D6">
      <w:pPr>
        <w:suppressAutoHyphens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>Медали «Крепкая семья», «Отцовская слава» и «Материнское сердце» (далее по тексту - Медали) выполнены в виде круглого медальона, подвешенного на колодке, обтянутой трехцветной лентой цветов флага Краснодарского края.</w:t>
      </w:r>
    </w:p>
    <w:p w:rsidR="002C14D6" w:rsidRPr="002C14D6" w:rsidRDefault="002C14D6" w:rsidP="002C14D6">
      <w:pPr>
        <w:suppressAutoHyphens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>На аверсе Медалей – изображение герба муниципального образования Крымский район с лавровыми ветвями и надписью вдоль бортика «Крепкая семья», «Отцовская слава» и «Материнское сердце» соответственно.</w:t>
      </w:r>
    </w:p>
    <w:p w:rsidR="002C14D6" w:rsidRPr="002C14D6" w:rsidRDefault="002C14D6" w:rsidP="002C14D6">
      <w:pPr>
        <w:suppressAutoHyphens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>Материал медальона и колодки – металл, исполнение объемно-рельефная штамповка; покрытие: герб покрыт многоцветными эмалями.</w:t>
      </w:r>
    </w:p>
    <w:p w:rsidR="002C14D6" w:rsidRPr="002C14D6" w:rsidRDefault="002C14D6" w:rsidP="002C14D6">
      <w:pPr>
        <w:suppressAutoHyphens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4D6">
        <w:rPr>
          <w:rFonts w:ascii="Times New Roman" w:hAnsi="Times New Roman"/>
          <w:sz w:val="28"/>
          <w:szCs w:val="28"/>
          <w:lang w:eastAsia="ar-SA"/>
        </w:rPr>
        <w:t>Медальон соединен кольцом с колодкой, которая имеет булавку для крепления на одежду.</w:t>
      </w:r>
    </w:p>
    <w:p w:rsidR="002C14D6" w:rsidRPr="002C14D6" w:rsidRDefault="002C14D6" w:rsidP="002C14D6">
      <w:pPr>
        <w:tabs>
          <w:tab w:val="left" w:pos="7655"/>
          <w:tab w:val="left" w:pos="793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C14D6" w:rsidRDefault="002C14D6"/>
    <w:sectPr w:rsidR="002C14D6" w:rsidSect="00EB45CC">
      <w:headerReference w:type="default" r:id="rId5"/>
      <w:pgSz w:w="11906" w:h="16838"/>
      <w:pgMar w:top="993" w:right="567" w:bottom="993" w:left="1701" w:header="227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06" w:rsidRDefault="002C14D6" w:rsidP="00425D2D">
    <w:pPr>
      <w:pStyle w:val="a3"/>
    </w:pPr>
  </w:p>
  <w:p w:rsidR="00F45506" w:rsidRDefault="002C1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A6"/>
    <w:rsid w:val="002C14D6"/>
    <w:rsid w:val="007362D5"/>
    <w:rsid w:val="00B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4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4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2466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opeka_90</dc:creator>
  <cp:keywords/>
  <dc:description/>
  <cp:lastModifiedBy>opeka_90</cp:lastModifiedBy>
  <cp:revision>2</cp:revision>
  <dcterms:created xsi:type="dcterms:W3CDTF">2023-07-19T07:44:00Z</dcterms:created>
  <dcterms:modified xsi:type="dcterms:W3CDTF">2023-07-19T07:47:00Z</dcterms:modified>
</cp:coreProperties>
</file>