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2" w:rsidRDefault="00FC3E92" w:rsidP="00464A34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FC3E92" w:rsidRDefault="00FC3E92" w:rsidP="00464A34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464A34" w:rsidP="00464A34">
      <w:pPr>
        <w:spacing w:after="0"/>
        <w:ind w:right="-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83E">
        <w:rPr>
          <w:rFonts w:ascii="Times New Roman" w:hAnsi="Times New Roman"/>
          <w:sz w:val="28"/>
          <w:szCs w:val="28"/>
        </w:rPr>
        <w:t>8 ноября</w:t>
      </w:r>
      <w:r w:rsidR="003B133F">
        <w:rPr>
          <w:rFonts w:ascii="Times New Roman" w:hAnsi="Times New Roman"/>
          <w:sz w:val="28"/>
          <w:szCs w:val="28"/>
        </w:rPr>
        <w:t xml:space="preserve"> 2021</w:t>
      </w:r>
      <w:r w:rsidR="00FC3E92">
        <w:rPr>
          <w:rFonts w:ascii="Times New Roman" w:hAnsi="Times New Roman"/>
          <w:sz w:val="28"/>
          <w:szCs w:val="28"/>
        </w:rPr>
        <w:t xml:space="preserve"> года</w:t>
      </w:r>
    </w:p>
    <w:p w:rsidR="00FC3E92" w:rsidRDefault="00FC3E92" w:rsidP="00464A34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AC3EAF" w:rsidP="00464A34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E72093">
        <w:rPr>
          <w:rFonts w:ascii="Times New Roman" w:hAnsi="Times New Roman"/>
          <w:b/>
          <w:bCs/>
          <w:sz w:val="28"/>
          <w:szCs w:val="28"/>
        </w:rPr>
        <w:t>142</w:t>
      </w:r>
      <w:bookmarkStart w:id="0" w:name="_GoBack"/>
      <w:bookmarkEnd w:id="0"/>
    </w:p>
    <w:p w:rsidR="00FC3E92" w:rsidRDefault="00FC3E92" w:rsidP="00464A34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Pr="00515A96" w:rsidRDefault="00FC3E92" w:rsidP="00464A34">
      <w:pPr>
        <w:spacing w:after="0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D766EE" w:rsidRPr="00D766EE">
        <w:rPr>
          <w:rFonts w:ascii="Times New Roman" w:hAnsi="Times New Roman"/>
          <w:bCs/>
          <w:sz w:val="28"/>
          <w:szCs w:val="28"/>
        </w:rPr>
        <w:t>финансовое</w:t>
      </w:r>
      <w:r w:rsidR="00D76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A96" w:rsidRPr="00515A96">
        <w:rPr>
          <w:rFonts w:ascii="Times New Roman" w:hAnsi="Times New Roman"/>
          <w:bCs/>
          <w:sz w:val="28"/>
          <w:szCs w:val="28"/>
        </w:rPr>
        <w:t xml:space="preserve">управление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Крымский район.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образования Крымский район </w:t>
      </w:r>
      <w:r w:rsidR="00515A96">
        <w:rPr>
          <w:rFonts w:ascii="Times New Roman" w:hAnsi="Times New Roman"/>
          <w:sz w:val="28"/>
          <w:szCs w:val="28"/>
        </w:rPr>
        <w:t xml:space="preserve">от 27 ноября 2018 года № 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</w:t>
      </w:r>
      <w:r>
        <w:rPr>
          <w:rFonts w:ascii="Times New Roman" w:hAnsi="Times New Roman"/>
          <w:sz w:val="28"/>
          <w:szCs w:val="28"/>
        </w:rPr>
        <w:t>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3F183E" w:rsidRDefault="00FC3E92" w:rsidP="00464A34">
      <w:pPr>
        <w:widowControl w:val="0"/>
        <w:spacing w:after="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решения Совета муниципального образования Крымский район — </w:t>
      </w:r>
      <w:r w:rsidRPr="008565E6">
        <w:rPr>
          <w:rFonts w:ascii="Times New Roman" w:hAnsi="Times New Roman"/>
          <w:b/>
          <w:sz w:val="28"/>
          <w:szCs w:val="28"/>
        </w:rPr>
        <w:t>«</w:t>
      </w:r>
      <w:r w:rsidR="003F183E">
        <w:rPr>
          <w:rFonts w:ascii="Times New Roman" w:hAnsi="Times New Roman"/>
          <w:b/>
          <w:sz w:val="28"/>
          <w:szCs w:val="28"/>
        </w:rPr>
        <w:t>О внесении изменений в решение Совета муниципального образования Крымский район от 23 декабря 2020 года № 30 «О бюджете муниципального образования Крымский район на 2021 год и плановый период 2022 и 2023 годов».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 проекту решения Совета муниципального образования Крымский район предоставлена</w:t>
      </w:r>
      <w:r w:rsidRPr="00F6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A5EA8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64A34" w:rsidRDefault="004D45B0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4D45B0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E6815" w:rsidRPr="00E04B48">
        <w:rPr>
          <w:rFonts w:ascii="Times New Roman" w:hAnsi="Times New Roman"/>
          <w:sz w:val="28"/>
          <w:szCs w:val="28"/>
        </w:rPr>
        <w:t xml:space="preserve">5. </w:t>
      </w:r>
      <w:r w:rsidR="003B133F">
        <w:rPr>
          <w:rFonts w:ascii="Times New Roman" w:hAnsi="Times New Roman"/>
          <w:sz w:val="28"/>
          <w:szCs w:val="28"/>
        </w:rPr>
        <w:t xml:space="preserve"> </w:t>
      </w:r>
      <w:r w:rsidR="003B133F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</w:t>
      </w:r>
      <w:r w:rsidR="00464A34">
        <w:rPr>
          <w:rFonts w:ascii="Times New Roman" w:hAnsi="Times New Roman"/>
          <w:sz w:val="28"/>
          <w:szCs w:val="28"/>
        </w:rPr>
        <w:t>проект правового акта направлен в Крымскую межрайонную прокуратуру для проведения антикоррупционной экспертизы.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проведения антикоррупционной экспертизы проекта  решения Совета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решения  Совета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3E385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E385D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FC3E92" w:rsidRDefault="00FC3E92" w:rsidP="00464A34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D45B0" w:rsidRDefault="004D45B0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50CC3" w:rsidRDefault="00450CC3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F183E" w:rsidRDefault="003F183E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F183E" w:rsidRDefault="003F183E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F183E" w:rsidRDefault="003F183E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F183E" w:rsidRDefault="003F183E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50CC3" w:rsidRDefault="00450CC3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464A34">
      <w:pPr>
        <w:spacing w:after="0"/>
        <w:ind w:right="-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Т.В.Ольденбургер</w:t>
      </w:r>
      <w:proofErr w:type="spellEnd"/>
    </w:p>
    <w:p w:rsidR="00FC3E92" w:rsidRDefault="00FC3E92" w:rsidP="00464A34">
      <w:pPr>
        <w:spacing w:after="0"/>
        <w:ind w:right="-284"/>
      </w:pPr>
      <w:r>
        <w:rPr>
          <w:rFonts w:ascii="Times New Roman" w:hAnsi="Times New Roman"/>
          <w:sz w:val="20"/>
          <w:szCs w:val="20"/>
        </w:rPr>
        <w:t>21386</w:t>
      </w:r>
    </w:p>
    <w:p w:rsidR="00903808" w:rsidRDefault="00903808" w:rsidP="00464A34">
      <w:pPr>
        <w:ind w:right="-284"/>
      </w:pPr>
    </w:p>
    <w:sectPr w:rsidR="0090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A"/>
    <w:rsid w:val="00095CF9"/>
    <w:rsid w:val="000A5EA8"/>
    <w:rsid w:val="003B133F"/>
    <w:rsid w:val="003E385D"/>
    <w:rsid w:val="003E6815"/>
    <w:rsid w:val="003F183E"/>
    <w:rsid w:val="0042298A"/>
    <w:rsid w:val="00450CC3"/>
    <w:rsid w:val="00464A34"/>
    <w:rsid w:val="0048744A"/>
    <w:rsid w:val="004D229B"/>
    <w:rsid w:val="004D45B0"/>
    <w:rsid w:val="00511260"/>
    <w:rsid w:val="00515A96"/>
    <w:rsid w:val="005D3DEC"/>
    <w:rsid w:val="006D2E19"/>
    <w:rsid w:val="00721715"/>
    <w:rsid w:val="00903808"/>
    <w:rsid w:val="00910007"/>
    <w:rsid w:val="00AC3EAF"/>
    <w:rsid w:val="00B05110"/>
    <w:rsid w:val="00D766EE"/>
    <w:rsid w:val="00E04B48"/>
    <w:rsid w:val="00E72093"/>
    <w:rsid w:val="00FC3E92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20</cp:revision>
  <cp:lastPrinted>2021-06-15T13:31:00Z</cp:lastPrinted>
  <dcterms:created xsi:type="dcterms:W3CDTF">2020-06-04T09:37:00Z</dcterms:created>
  <dcterms:modified xsi:type="dcterms:W3CDTF">2021-11-08T06:03:00Z</dcterms:modified>
</cp:coreProperties>
</file>