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</w:t>
      </w:r>
      <w:r>
        <w:rPr>
          <w:color w:val="000000"/>
          <w:szCs w:val="28"/>
        </w:rPr>
        <w:t>1750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Баловнева Вячеслава Анатольевича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кандидатом в депутаты Совета Троицкого сельского поселения Крымского района пятого созыва по Троицкому 4-мандатному избирательному округу № 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Баловнева Вячеслава Анатольевича</w:t>
      </w:r>
      <w:r>
        <w:rPr>
          <w:vanish/>
          <w:szCs w:val="28"/>
        </w:rPr>
        <w:t>услана Валентиновича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  сельского поселения Крымского района пятого созыва по Троицкому 4-мандатному избирательному округу № 3,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bCs/>
          <w:szCs w:val="28"/>
        </w:rPr>
      </w:pPr>
      <w:r>
        <w:rPr>
          <w:szCs w:val="28"/>
        </w:rPr>
        <w:t>1. Зарегистрировать Баловнева Вячеслава Анатольевича, 1972 года рождения, работающего в Государственном унитарном предприятии Краснодарского края "Кубаньводкомплекс" РЭУ "Троицкий групповой водопровод", электромонтер</w:t>
      </w:r>
      <w:r>
        <w:rPr>
          <w:szCs w:val="28"/>
        </w:rPr>
        <w:t>ом</w:t>
      </w:r>
      <w:r>
        <w:rPr>
          <w:szCs w:val="28"/>
        </w:rPr>
        <w:t xml:space="preserve"> по обслуживанию электроустановок 5 разряда электроучастка, выдвинутого Краснодарским региональным отделением Политической партии ЛДПР - Либерально-демократической партии России кандидатом в депутаты Совета Троицкого сельского поселения Крымского района пятого созыва по Троицкому 4-мандатному избирательному округу № 3 26 июля 2024 года в </w:t>
      </w:r>
      <w:r>
        <w:rPr>
          <w:szCs w:val="28"/>
        </w:rPr>
        <w:t>15</w:t>
      </w:r>
      <w:r>
        <w:rPr>
          <w:szCs w:val="28"/>
        </w:rPr>
        <w:t xml:space="preserve"> часов </w:t>
      </w:r>
      <w:r>
        <w:rPr>
          <w:szCs w:val="28"/>
        </w:rPr>
        <w:t>29</w:t>
      </w:r>
      <w:r>
        <w:rPr>
          <w:szCs w:val="28"/>
        </w:rPr>
        <w:t xml:space="preserve">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Баловневу Вячеславу Анатольевичу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984455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98445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ADE1-FCBA-43F8-A4C8-6AE4C5DC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1</Pages>
  <Words>249</Words>
  <Characters>1809</Characters>
  <CharactersWithSpaces>2142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2024-07-30T10:34:00Z</dcterms:created>
  <dc:creator>ТИК Абинская</dc:creator>
  <dc:description/>
  <dc:language>ru-RU</dc:language>
  <cp:lastModifiedBy/>
  <cp:lastPrinted>2024-08-07T15:18:29Z</cp:lastPrinted>
  <dcterms:modified xsi:type="dcterms:W3CDTF">2024-08-07T15:18:38Z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