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Pr="00EF3BD0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C6FD4" w:rsidRPr="001666B2" w:rsidRDefault="00EC6FD4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0D2C" w:rsidRPr="001666B2" w:rsidRDefault="00740D2C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2EE1" w:rsidRPr="001666B2" w:rsidRDefault="00012EE1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04D98" w:rsidRPr="00EF3BD0" w:rsidRDefault="00BB7997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404D98"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 утверждении муниципальной программы муниципального</w:t>
      </w:r>
    </w:p>
    <w:p w:rsidR="00404D98" w:rsidRPr="00C63230" w:rsidRDefault="00404D98" w:rsidP="00C6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образования Крымский район </w:t>
      </w:r>
      <w:r w:rsidR="00C63230" w:rsidRPr="00C6323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3688A">
        <w:rPr>
          <w:rFonts w:ascii="Times New Roman" w:hAnsi="Times New Roman" w:cs="Times New Roman"/>
          <w:b/>
          <w:bCs/>
          <w:sz w:val="28"/>
          <w:szCs w:val="28"/>
        </w:rPr>
        <w:t>Развитие образования</w:t>
      </w:r>
      <w:r w:rsidR="00C63230" w:rsidRPr="00C6323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D708F" w:rsidRPr="00E87716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F3BD0" w:rsidRPr="00E87716" w:rsidRDefault="00EF3BD0" w:rsidP="005368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04D98" w:rsidRDefault="00304EB7" w:rsidP="00E15C61">
      <w:pPr>
        <w:spacing w:after="0" w:line="240" w:lineRule="auto"/>
        <w:ind w:right="3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3688A">
        <w:rPr>
          <w:rFonts w:ascii="Times New Roman" w:eastAsia="Times New Roman" w:hAnsi="Times New Roman" w:cs="Times New Roman"/>
          <w:sz w:val="28"/>
          <w:szCs w:val="28"/>
        </w:rPr>
        <w:t>соответствии с Федеральным законом от 29 декабря 2012 года             № 273-ФЗ «Об образовании в Российской Федерации» и постановлением администрации муниципального образования Крымский район от 17 августа 2020 года № 1700 «Об утверждении порядка разработки, утверждения и реализации муниципальных программ муниципального образования Крымский район»,</w:t>
      </w:r>
      <w:r w:rsidR="004D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D98" w:rsidRPr="00E8771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>постановляю</w:t>
      </w:r>
      <w:r w:rsidR="00404D98" w:rsidRPr="00EF3BD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E5D25" w:rsidRDefault="002E5D25" w:rsidP="002E5D25">
      <w:pPr>
        <w:pStyle w:val="3"/>
        <w:suppressAutoHyphens/>
        <w:ind w:firstLine="709"/>
        <w:jc w:val="both"/>
        <w:rPr>
          <w:b w:val="0"/>
          <w:bCs/>
        </w:rPr>
      </w:pPr>
      <w:r>
        <w:rPr>
          <w:b w:val="0"/>
          <w:bCs/>
        </w:rPr>
        <w:t>1. Утвердить муниципальную программу муниципального образования Крымский район «</w:t>
      </w:r>
      <w:r w:rsidR="0053688A">
        <w:rPr>
          <w:b w:val="0"/>
          <w:bCs/>
          <w:szCs w:val="28"/>
        </w:rPr>
        <w:t>Развитие образования</w:t>
      </w:r>
      <w:r>
        <w:rPr>
          <w:b w:val="0"/>
          <w:bCs/>
        </w:rPr>
        <w:t>» (приложение).</w:t>
      </w:r>
    </w:p>
    <w:p w:rsidR="002E5D25" w:rsidRPr="00FE0227" w:rsidRDefault="002E5D25" w:rsidP="002E5D25">
      <w:pPr>
        <w:pStyle w:val="3"/>
        <w:suppressAutoHyphens/>
        <w:ind w:firstLine="709"/>
        <w:jc w:val="both"/>
        <w:rPr>
          <w:b w:val="0"/>
        </w:rPr>
      </w:pPr>
      <w:r w:rsidRPr="007C7338">
        <w:rPr>
          <w:b w:val="0"/>
        </w:rPr>
        <w:t>2.</w:t>
      </w:r>
      <w:r>
        <w:rPr>
          <w:b w:val="0"/>
        </w:rPr>
        <w:t> Отделу</w:t>
      </w:r>
      <w:r w:rsidR="00E87716">
        <w:rPr>
          <w:b w:val="0"/>
        </w:rPr>
        <w:t xml:space="preserve"> по взаимодействию со СМИ</w:t>
      </w:r>
      <w:r w:rsidRPr="00FE0227">
        <w:rPr>
          <w:b w:val="0"/>
        </w:rPr>
        <w:t xml:space="preserve"> администрации муниципального образования Крымский район (</w:t>
      </w:r>
      <w:r w:rsidR="00E87716">
        <w:rPr>
          <w:b w:val="0"/>
        </w:rPr>
        <w:t>Безовчук</w:t>
      </w:r>
      <w:r w:rsidRPr="00FE0227">
        <w:rPr>
          <w:b w:val="0"/>
        </w:rPr>
        <w:t>) 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 w:rsidR="002E5D25" w:rsidRPr="002E5D25" w:rsidRDefault="00FC0D16" w:rsidP="002E5D25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5D25">
        <w:rPr>
          <w:rFonts w:ascii="Times New Roman" w:hAnsi="Times New Roman" w:cs="Times New Roman"/>
          <w:sz w:val="28"/>
          <w:szCs w:val="28"/>
        </w:rPr>
        <w:t>. </w:t>
      </w:r>
      <w:r w:rsidR="002E5D25" w:rsidRPr="002E5D2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распространяется на правоотношения, возникающие с 1 января 20</w:t>
      </w:r>
      <w:r w:rsidR="009174B2">
        <w:rPr>
          <w:rFonts w:ascii="Times New Roman" w:hAnsi="Times New Roman" w:cs="Times New Roman"/>
          <w:sz w:val="28"/>
          <w:szCs w:val="28"/>
        </w:rPr>
        <w:t>25</w:t>
      </w:r>
      <w:r w:rsidR="002E5D25" w:rsidRPr="002E5D2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666B2" w:rsidRPr="00E87716" w:rsidRDefault="001666B2" w:rsidP="001666B2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53688A" w:rsidRPr="00E87716" w:rsidRDefault="0053688A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7"/>
          <w:szCs w:val="27"/>
        </w:rPr>
      </w:pPr>
      <w:bookmarkStart w:id="0" w:name="_GoBack"/>
      <w:bookmarkEnd w:id="0"/>
    </w:p>
    <w:p w:rsidR="00401E5D" w:rsidRDefault="00672BB0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401E5D">
        <w:rPr>
          <w:rFonts w:ascii="Times New Roman" w:eastAsia="Times New Roman" w:hAnsi="Times New Roman" w:cs="Times New Roman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401E5D">
        <w:rPr>
          <w:rFonts w:ascii="Times New Roman" w:eastAsia="Times New Roman" w:hAnsi="Times New Roman" w:cs="Times New Roman"/>
          <w:sz w:val="28"/>
          <w:szCs w:val="28"/>
        </w:rPr>
        <w:t xml:space="preserve"> заместитель</w:t>
      </w:r>
      <w:r w:rsidR="00335AFC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E2331D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E1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5AF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2331D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</w:p>
    <w:p w:rsidR="00BC15CC" w:rsidRDefault="00E15C61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Крымский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72B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76334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="00E8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672BB0">
        <w:rPr>
          <w:rFonts w:ascii="Times New Roman" w:eastAsia="Times New Roman" w:hAnsi="Times New Roman" w:cs="Times New Roman"/>
          <w:sz w:val="28"/>
          <w:szCs w:val="28"/>
        </w:rPr>
        <w:t>Н.Черник</w:t>
      </w:r>
    </w:p>
    <w:p w:rsidR="00672BB0" w:rsidRDefault="00672BB0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72BB0" w:rsidSect="00E87716">
      <w:headerReference w:type="default" r:id="rId8"/>
      <w:pgSz w:w="11906" w:h="16838"/>
      <w:pgMar w:top="1134" w:right="567" w:bottom="993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D72" w:rsidRDefault="00330D72" w:rsidP="00573A6B">
      <w:pPr>
        <w:spacing w:after="0" w:line="240" w:lineRule="auto"/>
      </w:pPr>
      <w:r>
        <w:separator/>
      </w:r>
    </w:p>
  </w:endnote>
  <w:endnote w:type="continuationSeparator" w:id="0">
    <w:p w:rsidR="00330D72" w:rsidRDefault="00330D72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D72" w:rsidRDefault="00330D72" w:rsidP="00573A6B">
      <w:pPr>
        <w:spacing w:after="0" w:line="240" w:lineRule="auto"/>
      </w:pPr>
      <w:r>
        <w:separator/>
      </w:r>
    </w:p>
  </w:footnote>
  <w:footnote w:type="continuationSeparator" w:id="0">
    <w:p w:rsidR="00330D72" w:rsidRDefault="00330D72" w:rsidP="0057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ED" w:rsidRDefault="00542EED">
    <w:pPr>
      <w:pStyle w:val="a8"/>
      <w:jc w:val="center"/>
    </w:pPr>
  </w:p>
  <w:p w:rsidR="00542EED" w:rsidRDefault="00542E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98"/>
    <w:rsid w:val="00003520"/>
    <w:rsid w:val="00012EE1"/>
    <w:rsid w:val="00027495"/>
    <w:rsid w:val="0003086D"/>
    <w:rsid w:val="0005557D"/>
    <w:rsid w:val="00082316"/>
    <w:rsid w:val="00082CE3"/>
    <w:rsid w:val="000C1E7C"/>
    <w:rsid w:val="000D344A"/>
    <w:rsid w:val="000F6931"/>
    <w:rsid w:val="00103711"/>
    <w:rsid w:val="001231A7"/>
    <w:rsid w:val="00153205"/>
    <w:rsid w:val="00161BBA"/>
    <w:rsid w:val="001666B2"/>
    <w:rsid w:val="0016732E"/>
    <w:rsid w:val="001864DF"/>
    <w:rsid w:val="00187802"/>
    <w:rsid w:val="001B0215"/>
    <w:rsid w:val="001B1447"/>
    <w:rsid w:val="001C574C"/>
    <w:rsid w:val="001C5C33"/>
    <w:rsid w:val="001D549C"/>
    <w:rsid w:val="001F3E0C"/>
    <w:rsid w:val="00210E8D"/>
    <w:rsid w:val="00215A77"/>
    <w:rsid w:val="002222E3"/>
    <w:rsid w:val="00243398"/>
    <w:rsid w:val="002557B5"/>
    <w:rsid w:val="00257691"/>
    <w:rsid w:val="002637DF"/>
    <w:rsid w:val="0028228C"/>
    <w:rsid w:val="00284DFC"/>
    <w:rsid w:val="00286850"/>
    <w:rsid w:val="00296C13"/>
    <w:rsid w:val="002A4B5E"/>
    <w:rsid w:val="002B50CA"/>
    <w:rsid w:val="002C493E"/>
    <w:rsid w:val="002D2E29"/>
    <w:rsid w:val="002D4A46"/>
    <w:rsid w:val="002E5D25"/>
    <w:rsid w:val="002F4766"/>
    <w:rsid w:val="00304EB7"/>
    <w:rsid w:val="00330D72"/>
    <w:rsid w:val="00335AFC"/>
    <w:rsid w:val="0035239C"/>
    <w:rsid w:val="0036274E"/>
    <w:rsid w:val="00381478"/>
    <w:rsid w:val="00396B34"/>
    <w:rsid w:val="00401E5D"/>
    <w:rsid w:val="00404D98"/>
    <w:rsid w:val="004244DE"/>
    <w:rsid w:val="004740DB"/>
    <w:rsid w:val="00486CC4"/>
    <w:rsid w:val="004A3142"/>
    <w:rsid w:val="004A6FFF"/>
    <w:rsid w:val="004B636A"/>
    <w:rsid w:val="004C69DB"/>
    <w:rsid w:val="004D1C57"/>
    <w:rsid w:val="004D708F"/>
    <w:rsid w:val="005141C0"/>
    <w:rsid w:val="005221F5"/>
    <w:rsid w:val="005349F8"/>
    <w:rsid w:val="0053688A"/>
    <w:rsid w:val="00542EED"/>
    <w:rsid w:val="00550588"/>
    <w:rsid w:val="00570264"/>
    <w:rsid w:val="00573A6B"/>
    <w:rsid w:val="00595F53"/>
    <w:rsid w:val="005A744B"/>
    <w:rsid w:val="005C6942"/>
    <w:rsid w:val="005C6DF9"/>
    <w:rsid w:val="005E6C87"/>
    <w:rsid w:val="005F31F2"/>
    <w:rsid w:val="006125A1"/>
    <w:rsid w:val="0061339E"/>
    <w:rsid w:val="00615E3B"/>
    <w:rsid w:val="006220B9"/>
    <w:rsid w:val="00622CB7"/>
    <w:rsid w:val="00643E26"/>
    <w:rsid w:val="006518EE"/>
    <w:rsid w:val="00657783"/>
    <w:rsid w:val="00672BB0"/>
    <w:rsid w:val="006776B0"/>
    <w:rsid w:val="00682F52"/>
    <w:rsid w:val="006C25FE"/>
    <w:rsid w:val="006D1AD7"/>
    <w:rsid w:val="006F5960"/>
    <w:rsid w:val="007069B6"/>
    <w:rsid w:val="007153CB"/>
    <w:rsid w:val="00722676"/>
    <w:rsid w:val="00731AF5"/>
    <w:rsid w:val="0073686E"/>
    <w:rsid w:val="00740D2C"/>
    <w:rsid w:val="00787661"/>
    <w:rsid w:val="007C5627"/>
    <w:rsid w:val="007D0DCF"/>
    <w:rsid w:val="00802D27"/>
    <w:rsid w:val="00846A94"/>
    <w:rsid w:val="00856096"/>
    <w:rsid w:val="008A191E"/>
    <w:rsid w:val="008A56E6"/>
    <w:rsid w:val="008B3F9F"/>
    <w:rsid w:val="008C07B2"/>
    <w:rsid w:val="008D0006"/>
    <w:rsid w:val="008E4A66"/>
    <w:rsid w:val="008E4AF1"/>
    <w:rsid w:val="008F2AD0"/>
    <w:rsid w:val="0091745E"/>
    <w:rsid w:val="009174B2"/>
    <w:rsid w:val="00920500"/>
    <w:rsid w:val="00970EE6"/>
    <w:rsid w:val="00975E45"/>
    <w:rsid w:val="0097701A"/>
    <w:rsid w:val="009871C9"/>
    <w:rsid w:val="009A315D"/>
    <w:rsid w:val="009A6829"/>
    <w:rsid w:val="009B574F"/>
    <w:rsid w:val="009D4D2D"/>
    <w:rsid w:val="009E1520"/>
    <w:rsid w:val="009F4E32"/>
    <w:rsid w:val="00A14B76"/>
    <w:rsid w:val="00A50504"/>
    <w:rsid w:val="00AA1652"/>
    <w:rsid w:val="00AB53E8"/>
    <w:rsid w:val="00AE41A8"/>
    <w:rsid w:val="00AF6BBF"/>
    <w:rsid w:val="00B00163"/>
    <w:rsid w:val="00B1195E"/>
    <w:rsid w:val="00B13115"/>
    <w:rsid w:val="00B23228"/>
    <w:rsid w:val="00B233DB"/>
    <w:rsid w:val="00B31D63"/>
    <w:rsid w:val="00B36C4D"/>
    <w:rsid w:val="00B520F9"/>
    <w:rsid w:val="00BA5E11"/>
    <w:rsid w:val="00BB15F2"/>
    <w:rsid w:val="00BB7997"/>
    <w:rsid w:val="00BC15CC"/>
    <w:rsid w:val="00C12873"/>
    <w:rsid w:val="00C563E0"/>
    <w:rsid w:val="00C63230"/>
    <w:rsid w:val="00C97F54"/>
    <w:rsid w:val="00CA563D"/>
    <w:rsid w:val="00CC0C99"/>
    <w:rsid w:val="00CC1383"/>
    <w:rsid w:val="00CC3745"/>
    <w:rsid w:val="00CE184E"/>
    <w:rsid w:val="00CF0793"/>
    <w:rsid w:val="00D16134"/>
    <w:rsid w:val="00D30787"/>
    <w:rsid w:val="00D3515A"/>
    <w:rsid w:val="00D50711"/>
    <w:rsid w:val="00D76334"/>
    <w:rsid w:val="00DC4EBE"/>
    <w:rsid w:val="00DF7723"/>
    <w:rsid w:val="00E15C61"/>
    <w:rsid w:val="00E2331D"/>
    <w:rsid w:val="00E56E5C"/>
    <w:rsid w:val="00E676A7"/>
    <w:rsid w:val="00E75F0A"/>
    <w:rsid w:val="00E87716"/>
    <w:rsid w:val="00EC6FD4"/>
    <w:rsid w:val="00EE76A8"/>
    <w:rsid w:val="00EF3BD0"/>
    <w:rsid w:val="00F070D0"/>
    <w:rsid w:val="00F25054"/>
    <w:rsid w:val="00F4750B"/>
    <w:rsid w:val="00F50401"/>
    <w:rsid w:val="00F94AF8"/>
    <w:rsid w:val="00FC0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8D2007-5960-4810-B075-1ED29D8C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C1D1-EC9A-44A3-8913-8503C1CD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</cp:lastModifiedBy>
  <cp:revision>8</cp:revision>
  <cp:lastPrinted>2019-09-11T13:29:00Z</cp:lastPrinted>
  <dcterms:created xsi:type="dcterms:W3CDTF">2022-07-05T08:14:00Z</dcterms:created>
  <dcterms:modified xsi:type="dcterms:W3CDTF">2022-07-19T11:03:00Z</dcterms:modified>
</cp:coreProperties>
</file>