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52A" w:rsidRPr="00021FB9" w:rsidRDefault="00021FB9" w:rsidP="00021F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21FB9">
        <w:rPr>
          <w:rFonts w:ascii="Times New Roman" w:hAnsi="Times New Roman" w:cs="Times New Roman"/>
          <w:sz w:val="28"/>
          <w:szCs w:val="28"/>
        </w:rPr>
        <w:t>ПРОЕКТ</w:t>
      </w: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63F8" w:rsidRDefault="00A663F8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0F9A" w:rsidRDefault="004A0F9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552A" w:rsidRPr="00C6552A" w:rsidRDefault="001A01E6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муниципального образования Крымский район от </w:t>
      </w:r>
      <w:r w:rsidR="007E65CB">
        <w:rPr>
          <w:rFonts w:ascii="Times New Roman" w:hAnsi="Times New Roman" w:cs="Times New Roman"/>
          <w:b/>
          <w:bCs/>
          <w:sz w:val="28"/>
          <w:szCs w:val="28"/>
        </w:rPr>
        <w:t>31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022E5">
        <w:rPr>
          <w:rFonts w:ascii="Times New Roman" w:hAnsi="Times New Roman" w:cs="Times New Roman"/>
          <w:b/>
          <w:bCs/>
          <w:sz w:val="28"/>
          <w:szCs w:val="28"/>
        </w:rPr>
        <w:t>д</w:t>
      </w:r>
      <w:bookmarkStart w:id="0" w:name="_GoBack"/>
      <w:bookmarkEnd w:id="0"/>
      <w:r w:rsidR="003022E5">
        <w:rPr>
          <w:rFonts w:ascii="Times New Roman" w:hAnsi="Times New Roman" w:cs="Times New Roman"/>
          <w:b/>
          <w:bCs/>
          <w:sz w:val="28"/>
          <w:szCs w:val="28"/>
        </w:rPr>
        <w:t>екабря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65CB">
        <w:rPr>
          <w:rFonts w:ascii="Times New Roman" w:hAnsi="Times New Roman" w:cs="Times New Roman"/>
          <w:b/>
          <w:bCs/>
          <w:sz w:val="28"/>
          <w:szCs w:val="28"/>
        </w:rPr>
        <w:t>2019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 № </w:t>
      </w:r>
      <w:r w:rsidR="004610B2">
        <w:rPr>
          <w:rFonts w:ascii="Times New Roman" w:hAnsi="Times New Roman" w:cs="Times New Roman"/>
          <w:b/>
          <w:bCs/>
          <w:sz w:val="28"/>
          <w:szCs w:val="28"/>
        </w:rPr>
        <w:t>2794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C6552A"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</w:t>
      </w:r>
      <w:r w:rsidR="00C6552A" w:rsidRPr="00C6552A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C6552A">
        <w:rPr>
          <w:rFonts w:ascii="Times New Roman" w:hAnsi="Times New Roman" w:cs="Times New Roman"/>
          <w:b/>
          <w:bCs/>
          <w:sz w:val="28"/>
          <w:szCs w:val="28"/>
        </w:rPr>
        <w:t>рат</w:t>
      </w:r>
      <w:r w:rsidR="00C6552A" w:rsidRPr="00C6552A">
        <w:rPr>
          <w:rFonts w:ascii="Times New Roman" w:hAnsi="Times New Roman" w:cs="Times New Roman"/>
          <w:b/>
          <w:bCs/>
          <w:sz w:val="28"/>
          <w:szCs w:val="28"/>
        </w:rPr>
        <w:t xml:space="preserve">ивного регламента по предоставлению </w:t>
      </w:r>
    </w:p>
    <w:p w:rsidR="00C6552A" w:rsidRPr="00C6552A" w:rsidRDefault="00C6552A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C6552A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 «</w:t>
      </w:r>
      <w:r w:rsidR="007E65CB">
        <w:rPr>
          <w:rFonts w:ascii="Times New Roman" w:hAnsi="Times New Roman" w:cs="Times New Roman"/>
          <w:b/>
          <w:sz w:val="28"/>
          <w:szCs w:val="28"/>
        </w:rPr>
        <w:t xml:space="preserve">Предоставление разрешения на </w:t>
      </w:r>
      <w:r w:rsidR="004610B2">
        <w:rPr>
          <w:rFonts w:ascii="Times New Roman" w:hAnsi="Times New Roman" w:cs="Times New Roman"/>
          <w:b/>
          <w:sz w:val="28"/>
          <w:szCs w:val="28"/>
        </w:rPr>
        <w:t>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6552A" w:rsidRDefault="00C6552A" w:rsidP="00A66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2F9E" w:rsidRDefault="00DE2F9E" w:rsidP="00A66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0F9A" w:rsidRPr="00C6552A" w:rsidRDefault="004A0F9A" w:rsidP="00A66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21F5" w:rsidRDefault="001A01E6" w:rsidP="00A663F8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</w:pPr>
      <w:r>
        <w:t>В целях приведения в соответствие с требованиями законодательства</w:t>
      </w:r>
      <w:r w:rsidR="00AA21F5" w:rsidRPr="00DD76CC">
        <w:rPr>
          <w:shd w:val="clear" w:color="auto" w:fill="FFFFFF"/>
        </w:rPr>
        <w:t>,</w:t>
      </w:r>
      <w:r w:rsidR="00A43010">
        <w:t xml:space="preserve">                    п о с т а н о в л я ю:</w:t>
      </w:r>
    </w:p>
    <w:p w:rsidR="00F86392" w:rsidRDefault="0001725F" w:rsidP="00F86392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1. </w:t>
      </w:r>
      <w:r w:rsidR="00485D9E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Крымский район от </w:t>
      </w:r>
      <w:r w:rsidR="003022E5">
        <w:rPr>
          <w:rFonts w:ascii="Times New Roman" w:hAnsi="Times New Roman" w:cs="Times New Roman"/>
          <w:sz w:val="28"/>
          <w:szCs w:val="28"/>
        </w:rPr>
        <w:t>31</w:t>
      </w:r>
      <w:r w:rsidR="00485D9E">
        <w:rPr>
          <w:rFonts w:ascii="Times New Roman" w:hAnsi="Times New Roman" w:cs="Times New Roman"/>
          <w:sz w:val="28"/>
          <w:szCs w:val="28"/>
        </w:rPr>
        <w:t xml:space="preserve"> </w:t>
      </w:r>
      <w:r w:rsidR="003022E5">
        <w:rPr>
          <w:rFonts w:ascii="Times New Roman" w:hAnsi="Times New Roman" w:cs="Times New Roman"/>
          <w:sz w:val="28"/>
          <w:szCs w:val="28"/>
        </w:rPr>
        <w:t>декабря</w:t>
      </w:r>
      <w:r w:rsidR="00485D9E">
        <w:rPr>
          <w:rFonts w:ascii="Times New Roman" w:hAnsi="Times New Roman" w:cs="Times New Roman"/>
          <w:sz w:val="28"/>
          <w:szCs w:val="28"/>
        </w:rPr>
        <w:t xml:space="preserve"> </w:t>
      </w:r>
      <w:r w:rsidR="003022E5">
        <w:rPr>
          <w:rFonts w:ascii="Times New Roman" w:hAnsi="Times New Roman" w:cs="Times New Roman"/>
          <w:sz w:val="28"/>
          <w:szCs w:val="28"/>
        </w:rPr>
        <w:t>2019</w:t>
      </w:r>
      <w:r w:rsidR="00485D9E">
        <w:rPr>
          <w:rFonts w:ascii="Times New Roman" w:hAnsi="Times New Roman" w:cs="Times New Roman"/>
          <w:sz w:val="28"/>
          <w:szCs w:val="28"/>
        </w:rPr>
        <w:t xml:space="preserve"> года № </w:t>
      </w:r>
      <w:r w:rsidR="004610B2">
        <w:rPr>
          <w:rFonts w:ascii="Times New Roman" w:hAnsi="Times New Roman" w:cs="Times New Roman"/>
          <w:sz w:val="28"/>
          <w:szCs w:val="28"/>
        </w:rPr>
        <w:t>2794</w:t>
      </w:r>
      <w:r w:rsidR="00485D9E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по предоставлению муниципальной услуги</w:t>
      </w:r>
      <w:r w:rsidR="00DE2F9E" w:rsidRPr="000C58F6">
        <w:rPr>
          <w:rFonts w:ascii="Times New Roman" w:hAnsi="Times New Roman" w:cs="Times New Roman"/>
          <w:sz w:val="28"/>
          <w:szCs w:val="28"/>
        </w:rPr>
        <w:t xml:space="preserve"> «</w:t>
      </w:r>
      <w:r w:rsidR="004610B2" w:rsidRPr="004610B2">
        <w:rPr>
          <w:rFonts w:ascii="Times New Roman" w:hAnsi="Times New Roman" w:cs="Times New Roman"/>
          <w:sz w:val="28"/>
          <w:szCs w:val="28"/>
        </w:rPr>
        <w:t>Предоставление разреш</w:t>
      </w:r>
      <w:r w:rsidR="004610B2" w:rsidRPr="00F86392">
        <w:rPr>
          <w:rFonts w:ascii="Times New Roman" w:hAnsi="Times New Roman" w:cs="Times New Roman"/>
          <w:sz w:val="28"/>
          <w:szCs w:val="28"/>
        </w:rPr>
        <w:t>ения на условно разрешенный вид использования земельного участка или объекта капитального строительства</w:t>
      </w:r>
      <w:r w:rsidR="008D3B9F" w:rsidRPr="00F86392">
        <w:rPr>
          <w:rFonts w:ascii="Times New Roman" w:hAnsi="Times New Roman" w:cs="Times New Roman"/>
          <w:bCs/>
          <w:sz w:val="28"/>
          <w:szCs w:val="28"/>
        </w:rPr>
        <w:t>»</w:t>
      </w:r>
      <w:r w:rsidR="00485D9E" w:rsidRPr="00F86392">
        <w:rPr>
          <w:rFonts w:ascii="Times New Roman" w:hAnsi="Times New Roman" w:cs="Times New Roman"/>
          <w:sz w:val="28"/>
          <w:szCs w:val="28"/>
        </w:rPr>
        <w:t xml:space="preserve">, </w:t>
      </w:r>
      <w:r w:rsidR="00F86392" w:rsidRPr="00F86392">
        <w:rPr>
          <w:rFonts w:ascii="Times New Roman" w:hAnsi="Times New Roman" w:cs="Times New Roman"/>
          <w:sz w:val="28"/>
          <w:szCs w:val="28"/>
        </w:rPr>
        <w:t>изменения, изложив приложение «Административный регламент предоставления муниципальной услуги «</w:t>
      </w:r>
      <w:r w:rsidR="00F86392" w:rsidRPr="004610B2">
        <w:rPr>
          <w:rFonts w:ascii="Times New Roman" w:hAnsi="Times New Roman" w:cs="Times New Roman"/>
          <w:sz w:val="28"/>
          <w:szCs w:val="28"/>
        </w:rPr>
        <w:t>Предоставление разреш</w:t>
      </w:r>
      <w:r w:rsidR="00F86392" w:rsidRPr="00F86392">
        <w:rPr>
          <w:rFonts w:ascii="Times New Roman" w:hAnsi="Times New Roman" w:cs="Times New Roman"/>
          <w:sz w:val="28"/>
          <w:szCs w:val="28"/>
        </w:rPr>
        <w:t>ения на условно разрешенный вид использования земельного участка или объекта капитального строительства» в новой редакции (приложение).</w:t>
      </w:r>
    </w:p>
    <w:p w:rsidR="00485D9E" w:rsidRDefault="00485D9E" w:rsidP="00F86392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07A9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 Отделу по взаимодействию со СМИ администрации муниципального образования Крымский район (Безовчук) обнародовать настоящее постановление путем размещения на официальном сайте администрации муниципального образования Крымский район 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8F0CED">
        <w:rPr>
          <w:rFonts w:ascii="Times New Roman" w:hAnsi="Times New Roman" w:cs="Times New Roman"/>
          <w:sz w:val="28"/>
          <w:szCs w:val="28"/>
        </w:rPr>
        <w:t>.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krymsk</w:t>
      </w:r>
      <w:r w:rsidRPr="008F0CED">
        <w:rPr>
          <w:rFonts w:ascii="Times New Roman" w:hAnsi="Times New Roman" w:cs="Times New Roman"/>
          <w:sz w:val="28"/>
          <w:szCs w:val="28"/>
        </w:rPr>
        <w:t>-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region</w:t>
      </w:r>
      <w:r w:rsidRPr="008F0CED">
        <w:rPr>
          <w:rFonts w:ascii="Times New Roman" w:hAnsi="Times New Roman" w:cs="Times New Roman"/>
          <w:sz w:val="28"/>
          <w:szCs w:val="28"/>
        </w:rPr>
        <w:t>.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2225E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зарегистрированном в качестве средства массовой информации</w:t>
      </w:r>
      <w:r w:rsidRPr="00907A91">
        <w:rPr>
          <w:rFonts w:ascii="Times New Roman" w:hAnsi="Times New Roman" w:cs="Times New Roman"/>
          <w:sz w:val="28"/>
          <w:szCs w:val="28"/>
        </w:rPr>
        <w:t>.</w:t>
      </w:r>
    </w:p>
    <w:p w:rsidR="00435B1C" w:rsidRDefault="00435B1C" w:rsidP="00435B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Постановление вступает в силу со дня обнародования.</w:t>
      </w:r>
    </w:p>
    <w:p w:rsidR="00485D9E" w:rsidRDefault="00485D9E" w:rsidP="00485D9E">
      <w:pPr>
        <w:pStyle w:val="20"/>
        <w:shd w:val="clear" w:color="auto" w:fill="auto"/>
        <w:spacing w:before="0" w:line="240" w:lineRule="auto"/>
      </w:pPr>
    </w:p>
    <w:p w:rsidR="00286288" w:rsidRDefault="00286288" w:rsidP="00485D9E">
      <w:pPr>
        <w:pStyle w:val="20"/>
        <w:shd w:val="clear" w:color="auto" w:fill="auto"/>
        <w:spacing w:before="0" w:line="240" w:lineRule="auto"/>
      </w:pPr>
    </w:p>
    <w:p w:rsidR="00485D9E" w:rsidRDefault="00485D9E" w:rsidP="00485D9E">
      <w:pPr>
        <w:pStyle w:val="20"/>
        <w:shd w:val="clear" w:color="auto" w:fill="auto"/>
        <w:spacing w:before="0" w:line="240" w:lineRule="auto"/>
      </w:pPr>
    </w:p>
    <w:p w:rsidR="00485D9E" w:rsidRPr="00DE2F9E" w:rsidRDefault="00485D9E" w:rsidP="00485D9E">
      <w:pPr>
        <w:pStyle w:val="20"/>
        <w:shd w:val="clear" w:color="auto" w:fill="auto"/>
        <w:spacing w:before="0" w:line="240" w:lineRule="auto"/>
      </w:pPr>
      <w:r>
        <w:t>Первый заместитель главы</w:t>
      </w:r>
      <w:r w:rsidRPr="00DE2F9E">
        <w:t xml:space="preserve"> муниципального </w:t>
      </w:r>
    </w:p>
    <w:p w:rsidR="00485D9E" w:rsidRPr="00DE2F9E" w:rsidRDefault="00485D9E" w:rsidP="00485D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2F9E"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DE2F9E">
        <w:rPr>
          <w:rFonts w:ascii="Times New Roman" w:hAnsi="Times New Roman" w:cs="Times New Roman"/>
          <w:sz w:val="28"/>
          <w:szCs w:val="28"/>
        </w:rPr>
        <w:t xml:space="preserve"> В.Н.Черник</w:t>
      </w:r>
    </w:p>
    <w:sectPr w:rsidR="00485D9E" w:rsidRPr="00DE2F9E" w:rsidSect="00A663F8">
      <w:headerReference w:type="even" r:id="rId8"/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F7F" w:rsidRDefault="001D0F7F">
      <w:pPr>
        <w:spacing w:after="0" w:line="240" w:lineRule="auto"/>
      </w:pPr>
      <w:r>
        <w:separator/>
      </w:r>
    </w:p>
  </w:endnote>
  <w:endnote w:type="continuationSeparator" w:id="0">
    <w:p w:rsidR="001D0F7F" w:rsidRDefault="001D0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F7F" w:rsidRDefault="001D0F7F">
      <w:pPr>
        <w:spacing w:after="0" w:line="240" w:lineRule="auto"/>
      </w:pPr>
      <w:r>
        <w:separator/>
      </w:r>
    </w:p>
  </w:footnote>
  <w:footnote w:type="continuationSeparator" w:id="0">
    <w:p w:rsidR="001D0F7F" w:rsidRDefault="001D0F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2A9" w:rsidRDefault="001D0F7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4.25pt;margin-top:41.25pt;width:6.55pt;height:14.95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FF32A9" w:rsidRDefault="00FF32A9">
                <w:pPr>
                  <w:spacing w:line="240" w:lineRule="auto"/>
                </w:pPr>
                <w:r>
                  <w:rPr>
                    <w:rStyle w:val="a4"/>
                    <w:rFonts w:eastAsiaTheme="minorEastAsia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4273"/>
      <w:docPartObj>
        <w:docPartGallery w:val="Page Numbers (Top of Page)"/>
        <w:docPartUnique/>
      </w:docPartObj>
    </w:sdtPr>
    <w:sdtEndPr/>
    <w:sdtContent>
      <w:p w:rsidR="00FF32A9" w:rsidRDefault="001D0F7F" w:rsidP="00A663F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639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760A2"/>
    <w:multiLevelType w:val="multilevel"/>
    <w:tmpl w:val="02CEF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924751"/>
    <w:multiLevelType w:val="multilevel"/>
    <w:tmpl w:val="7ECCC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552A"/>
    <w:rsid w:val="00002BB2"/>
    <w:rsid w:val="0001725F"/>
    <w:rsid w:val="00021FB9"/>
    <w:rsid w:val="00072500"/>
    <w:rsid w:val="0007742E"/>
    <w:rsid w:val="00081261"/>
    <w:rsid w:val="00091DED"/>
    <w:rsid w:val="000C58F6"/>
    <w:rsid w:val="000E25B7"/>
    <w:rsid w:val="000E41FE"/>
    <w:rsid w:val="00117BFC"/>
    <w:rsid w:val="001279C1"/>
    <w:rsid w:val="00134A0F"/>
    <w:rsid w:val="0015241A"/>
    <w:rsid w:val="00161170"/>
    <w:rsid w:val="001A01E6"/>
    <w:rsid w:val="001A2522"/>
    <w:rsid w:val="001D028D"/>
    <w:rsid w:val="001D0F7F"/>
    <w:rsid w:val="001D3FE9"/>
    <w:rsid w:val="001E210C"/>
    <w:rsid w:val="001F62DF"/>
    <w:rsid w:val="00242F22"/>
    <w:rsid w:val="00286288"/>
    <w:rsid w:val="002905B9"/>
    <w:rsid w:val="002A4BB2"/>
    <w:rsid w:val="002B5488"/>
    <w:rsid w:val="002C278C"/>
    <w:rsid w:val="002F047F"/>
    <w:rsid w:val="002F3356"/>
    <w:rsid w:val="002F50DD"/>
    <w:rsid w:val="003022E5"/>
    <w:rsid w:val="00350051"/>
    <w:rsid w:val="003620BE"/>
    <w:rsid w:val="00367586"/>
    <w:rsid w:val="00370EBF"/>
    <w:rsid w:val="0037549D"/>
    <w:rsid w:val="00386493"/>
    <w:rsid w:val="003873AD"/>
    <w:rsid w:val="003A1716"/>
    <w:rsid w:val="003A22DA"/>
    <w:rsid w:val="003B1237"/>
    <w:rsid w:val="003C3C3D"/>
    <w:rsid w:val="003F6B40"/>
    <w:rsid w:val="0040542B"/>
    <w:rsid w:val="00410524"/>
    <w:rsid w:val="00410E6E"/>
    <w:rsid w:val="004357BC"/>
    <w:rsid w:val="00435B1C"/>
    <w:rsid w:val="00441C6B"/>
    <w:rsid w:val="00460181"/>
    <w:rsid w:val="004610B2"/>
    <w:rsid w:val="004852B7"/>
    <w:rsid w:val="00485D9E"/>
    <w:rsid w:val="00496322"/>
    <w:rsid w:val="004A0F9A"/>
    <w:rsid w:val="004B035D"/>
    <w:rsid w:val="004B7ADD"/>
    <w:rsid w:val="004C1DC8"/>
    <w:rsid w:val="005301B0"/>
    <w:rsid w:val="00580757"/>
    <w:rsid w:val="005E3BAD"/>
    <w:rsid w:val="005F2BEF"/>
    <w:rsid w:val="005F79C1"/>
    <w:rsid w:val="00611452"/>
    <w:rsid w:val="006237D9"/>
    <w:rsid w:val="00673053"/>
    <w:rsid w:val="00683171"/>
    <w:rsid w:val="00694C17"/>
    <w:rsid w:val="006C2EAD"/>
    <w:rsid w:val="006F4741"/>
    <w:rsid w:val="007214E4"/>
    <w:rsid w:val="007432C2"/>
    <w:rsid w:val="00752D50"/>
    <w:rsid w:val="00754636"/>
    <w:rsid w:val="0076317B"/>
    <w:rsid w:val="00764C02"/>
    <w:rsid w:val="00770D37"/>
    <w:rsid w:val="00783430"/>
    <w:rsid w:val="007B43C0"/>
    <w:rsid w:val="007C35F6"/>
    <w:rsid w:val="007C547F"/>
    <w:rsid w:val="007D7ECC"/>
    <w:rsid w:val="007E2E95"/>
    <w:rsid w:val="007E65CB"/>
    <w:rsid w:val="0082250F"/>
    <w:rsid w:val="00835111"/>
    <w:rsid w:val="0084462B"/>
    <w:rsid w:val="00860230"/>
    <w:rsid w:val="008B405A"/>
    <w:rsid w:val="008C44F8"/>
    <w:rsid w:val="008D3B9F"/>
    <w:rsid w:val="008F0CED"/>
    <w:rsid w:val="008F0D02"/>
    <w:rsid w:val="008F2043"/>
    <w:rsid w:val="008F7D07"/>
    <w:rsid w:val="0092455B"/>
    <w:rsid w:val="00925B41"/>
    <w:rsid w:val="0094410F"/>
    <w:rsid w:val="009632C7"/>
    <w:rsid w:val="00974F05"/>
    <w:rsid w:val="0098757E"/>
    <w:rsid w:val="00995910"/>
    <w:rsid w:val="009A7A9D"/>
    <w:rsid w:val="00A052AD"/>
    <w:rsid w:val="00A4007B"/>
    <w:rsid w:val="00A43010"/>
    <w:rsid w:val="00A663F8"/>
    <w:rsid w:val="00A70AC8"/>
    <w:rsid w:val="00A8223A"/>
    <w:rsid w:val="00A85BB5"/>
    <w:rsid w:val="00AA21F5"/>
    <w:rsid w:val="00AA6E07"/>
    <w:rsid w:val="00AC6D34"/>
    <w:rsid w:val="00AD6273"/>
    <w:rsid w:val="00B1554B"/>
    <w:rsid w:val="00B16D2B"/>
    <w:rsid w:val="00B36E7A"/>
    <w:rsid w:val="00B37D11"/>
    <w:rsid w:val="00B74C1D"/>
    <w:rsid w:val="00B84782"/>
    <w:rsid w:val="00BD57E8"/>
    <w:rsid w:val="00BE5E34"/>
    <w:rsid w:val="00BE6071"/>
    <w:rsid w:val="00BF54EA"/>
    <w:rsid w:val="00C04445"/>
    <w:rsid w:val="00C4185B"/>
    <w:rsid w:val="00C61D35"/>
    <w:rsid w:val="00C6552A"/>
    <w:rsid w:val="00C82A33"/>
    <w:rsid w:val="00CC5F23"/>
    <w:rsid w:val="00CC79A9"/>
    <w:rsid w:val="00CD154B"/>
    <w:rsid w:val="00D2027D"/>
    <w:rsid w:val="00D22891"/>
    <w:rsid w:val="00D52703"/>
    <w:rsid w:val="00D57A19"/>
    <w:rsid w:val="00D71B08"/>
    <w:rsid w:val="00D928BD"/>
    <w:rsid w:val="00D93EFB"/>
    <w:rsid w:val="00DA1A77"/>
    <w:rsid w:val="00DA4881"/>
    <w:rsid w:val="00DC47C9"/>
    <w:rsid w:val="00DC6298"/>
    <w:rsid w:val="00DE2F9E"/>
    <w:rsid w:val="00DE7EBC"/>
    <w:rsid w:val="00E06B50"/>
    <w:rsid w:val="00E36692"/>
    <w:rsid w:val="00E415C0"/>
    <w:rsid w:val="00E53179"/>
    <w:rsid w:val="00E55FC8"/>
    <w:rsid w:val="00E64F07"/>
    <w:rsid w:val="00E902BE"/>
    <w:rsid w:val="00E9199C"/>
    <w:rsid w:val="00E95B51"/>
    <w:rsid w:val="00EA0A40"/>
    <w:rsid w:val="00EC7B89"/>
    <w:rsid w:val="00F07C3D"/>
    <w:rsid w:val="00F207B8"/>
    <w:rsid w:val="00F65ADA"/>
    <w:rsid w:val="00F82078"/>
    <w:rsid w:val="00F830AD"/>
    <w:rsid w:val="00F86392"/>
    <w:rsid w:val="00F8664C"/>
    <w:rsid w:val="00FC1E99"/>
    <w:rsid w:val="00FC3492"/>
    <w:rsid w:val="00FC6408"/>
    <w:rsid w:val="00FC7836"/>
    <w:rsid w:val="00FE00E6"/>
    <w:rsid w:val="00FF32A9"/>
    <w:rsid w:val="00FF50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664C"/>
  </w:style>
  <w:style w:type="paragraph" w:styleId="a7">
    <w:name w:val="footer"/>
    <w:basedOn w:val="a"/>
    <w:link w:val="a8"/>
    <w:uiPriority w:val="99"/>
    <w:semiHidden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664C"/>
  </w:style>
  <w:style w:type="character" w:styleId="a9">
    <w:name w:val="Hyperlink"/>
    <w:basedOn w:val="a0"/>
    <w:uiPriority w:val="99"/>
    <w:unhideWhenUsed/>
    <w:rsid w:val="00485D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Admin</cp:lastModifiedBy>
  <cp:revision>76</cp:revision>
  <cp:lastPrinted>2020-01-13T12:28:00Z</cp:lastPrinted>
  <dcterms:created xsi:type="dcterms:W3CDTF">2019-08-21T13:12:00Z</dcterms:created>
  <dcterms:modified xsi:type="dcterms:W3CDTF">2021-02-03T12:27:00Z</dcterms:modified>
</cp:coreProperties>
</file>